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D" w:rsidRDefault="0003229D" w:rsidP="000322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3F25CC">
        <w:rPr>
          <w:rFonts w:ascii="Calibri" w:hAnsi="Calibri"/>
          <w:b/>
        </w:rPr>
        <w:t>1</w:t>
      </w:r>
      <w:r w:rsidR="00B14B53">
        <w:rPr>
          <w:rFonts w:ascii="Calibri" w:hAnsi="Calibri"/>
          <w:b/>
        </w:rPr>
        <w:t>8</w:t>
      </w:r>
      <w:r>
        <w:rPr>
          <w:rFonts w:ascii="Calibri" w:hAnsi="Calibri"/>
          <w:b/>
        </w:rPr>
        <w:t>-201</w:t>
      </w:r>
      <w:r w:rsidR="00D7395D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B14B53">
        <w:rPr>
          <w:rFonts w:ascii="Calibri" w:hAnsi="Calibri"/>
        </w:rPr>
        <w:t>ASISTENTE EN PLANEAMIENTO Y PRESUPUESTO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B14B53">
        <w:rPr>
          <w:rFonts w:ascii="Calibri" w:hAnsi="Calibri"/>
        </w:rPr>
        <w:t>ASISTENTE EN PLANEAMIENTO Y PRESUPUESTO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3229D" w:rsidRDefault="00B14B53" w:rsidP="0003229D">
      <w:pPr>
        <w:rPr>
          <w:rFonts w:ascii="Calibri" w:hAnsi="Calibri"/>
        </w:rPr>
      </w:pPr>
      <w:r>
        <w:rPr>
          <w:rFonts w:ascii="Calibri" w:hAnsi="Calibri"/>
        </w:rPr>
        <w:t>GERENCIA REGIONAL DE PLANEAMIENTO, PRESUPUESTO Y ACONDICIONAMIENTO TERRITORIAL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3229D" w:rsidRPr="003537B6" w:rsidRDefault="0003229D" w:rsidP="0003229D">
      <w:pPr>
        <w:spacing w:line="120" w:lineRule="auto"/>
        <w:rPr>
          <w:rFonts w:ascii="Calibri" w:hAnsi="Calibri"/>
          <w:b/>
          <w:sz w:val="6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10135" w:rsidP="00B14B53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14B53">
              <w:rPr>
                <w:rFonts w:ascii="Calibri" w:hAnsi="Calibri"/>
                <w:color w:val="000000"/>
                <w:lang w:eastAsia="es-PE"/>
              </w:rPr>
              <w:t>no menor de tres (03) años en la Administración Pública y un (01) año como profesional en labores similares al puesto</w:t>
            </w:r>
            <w:r w:rsidR="002A1D84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613AC" w:rsidRDefault="00510135" w:rsidP="00CE3B8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Atención, M</w:t>
            </w:r>
            <w:r w:rsidR="00E444B2">
              <w:rPr>
                <w:rFonts w:ascii="Calibri" w:eastAsia="Calibri" w:hAnsi="Calibri"/>
              </w:rPr>
              <w:t>emoria, Organización de la Información, Responsabilidad, Comunicación Oral, Pro actividad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B14B53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Profesional Titulado en Administración, Economía y/o carreras afines</w:t>
            </w:r>
            <w:r w:rsidR="00510135" w:rsidRPr="00D57C71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231E40" w:rsidRDefault="00510135" w:rsidP="00B14B53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</w:t>
            </w:r>
            <w:r w:rsidR="00B14B53">
              <w:rPr>
                <w:rFonts w:ascii="Calibri" w:hAnsi="Calibri"/>
                <w:lang w:eastAsia="es-PE"/>
              </w:rPr>
              <w:t>en Gestión Pública, Contrataciones del Estado, SIAF, Etc.</w:t>
            </w:r>
          </w:p>
        </w:tc>
      </w:tr>
      <w:tr w:rsidR="0003229D" w:rsidTr="00420C7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Pr="005E7224" w:rsidRDefault="0003229D" w:rsidP="00CE3B8A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="001F4D4C">
              <w:rPr>
                <w:rFonts w:ascii="Calibri" w:eastAsia="Calibri" w:hAnsi="Calibri"/>
              </w:rPr>
              <w:t>, Manejo de sistemas de gestión a nivel institucional.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510135" w:rsidRPr="00D57C71" w:rsidRDefault="00510135" w:rsidP="00510135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1F4D4C">
        <w:rPr>
          <w:rFonts w:ascii="Calibri" w:hAnsi="Calibri" w:cs="Arial"/>
          <w:lang w:val="es-PE"/>
        </w:rPr>
        <w:t>Elaborar proyectos normativos, emisión de informes, oficios, memorandos y otros documentos de administración pública</w:t>
      </w:r>
      <w:r w:rsidRPr="00D57C71">
        <w:rPr>
          <w:rFonts w:ascii="Calibri" w:hAnsi="Calibri" w:cs="Arial"/>
          <w:lang w:val="es-PE"/>
        </w:rPr>
        <w:t>.</w:t>
      </w:r>
    </w:p>
    <w:p w:rsidR="00510135" w:rsidRPr="00D57C71" w:rsidRDefault="00510135" w:rsidP="00510135">
      <w:pPr>
        <w:tabs>
          <w:tab w:val="left" w:pos="993"/>
        </w:tabs>
        <w:ind w:left="34" w:hanging="34"/>
        <w:contextualSpacing/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 w:rsidR="001F4D4C">
        <w:rPr>
          <w:rFonts w:ascii="Calibri" w:hAnsi="Calibri" w:cs="Arial"/>
          <w:lang w:val="es-PE"/>
        </w:rPr>
        <w:t>Elaboración de requerimientos y términos de referencia para la adquisición de bienes y servicios de la gerencia regional</w:t>
      </w:r>
      <w:r w:rsidRPr="00D57C71">
        <w:rPr>
          <w:rFonts w:ascii="Calibri" w:hAnsi="Calibri" w:cs="Arial"/>
          <w:lang w:val="es-PE"/>
        </w:rPr>
        <w:t>.</w:t>
      </w:r>
    </w:p>
    <w:p w:rsidR="00510135" w:rsidRPr="00D57C71" w:rsidRDefault="00510135" w:rsidP="00510135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3. </w:t>
      </w:r>
      <w:r w:rsidR="001F4D4C">
        <w:rPr>
          <w:rFonts w:ascii="Calibri" w:hAnsi="Calibri" w:cs="Arial"/>
          <w:lang w:val="es-PE"/>
        </w:rPr>
        <w:t>Participar en la formulación en coordinación con los demás órganos del Gobierno Regional, el Plan Operativo Institucional, evaluar su cumplimiento mediante informe semestral y de actualización de información</w:t>
      </w:r>
      <w:r w:rsidRPr="00D57C71">
        <w:rPr>
          <w:rFonts w:ascii="Calibri" w:hAnsi="Calibri" w:cs="Arial"/>
          <w:lang w:val="es-PE"/>
        </w:rPr>
        <w:t>.</w:t>
      </w:r>
    </w:p>
    <w:p w:rsidR="0003229D" w:rsidRDefault="00510135" w:rsidP="00510135">
      <w:pPr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4. </w:t>
      </w:r>
      <w:r w:rsidR="001F4D4C">
        <w:rPr>
          <w:rFonts w:ascii="Calibri" w:hAnsi="Calibri" w:cs="Arial"/>
          <w:lang w:val="es-PE"/>
        </w:rPr>
        <w:t>Coordinar los procesos participativos regionales como: Presupuesto participativo, audiencia pública y consejo de coordinación regional.</w:t>
      </w:r>
    </w:p>
    <w:p w:rsidR="001F4D4C" w:rsidRDefault="001F4D4C" w:rsidP="00510135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5. Coordinar los requerimientos a nivel de solicitud y/o propuestas formuladas por gobiernos locales, organizaciones sociales y representantes de la sociedad civil de la región, en el proceso de presupuesto participativo, a fin de incluirlo en la cartera de proyectos.</w:t>
      </w:r>
    </w:p>
    <w:p w:rsidR="001F4D4C" w:rsidRDefault="001F4D4C" w:rsidP="00510135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6. Participar en la formulación de los planes de desarrollo</w:t>
      </w:r>
      <w:r w:rsidR="00B570B8">
        <w:rPr>
          <w:rFonts w:ascii="Calibri" w:hAnsi="Calibri" w:cs="Arial"/>
          <w:lang w:val="es-PE"/>
        </w:rPr>
        <w:t xml:space="preserve"> organizativo de la institución, </w:t>
      </w:r>
      <w:r>
        <w:rPr>
          <w:rFonts w:ascii="Calibri" w:hAnsi="Calibri" w:cs="Arial"/>
          <w:lang w:val="es-PE"/>
        </w:rPr>
        <w:t>formulación y actualización del Texto Único de</w:t>
      </w:r>
      <w:r w:rsidR="00B570B8">
        <w:rPr>
          <w:rFonts w:ascii="Calibri" w:hAnsi="Calibri" w:cs="Arial"/>
          <w:lang w:val="es-PE"/>
        </w:rPr>
        <w:t xml:space="preserve"> Procedimientos Administrativos, así como </w:t>
      </w:r>
      <w:r>
        <w:rPr>
          <w:rFonts w:ascii="Calibri" w:hAnsi="Calibri" w:cs="Arial"/>
          <w:lang w:val="es-PE"/>
        </w:rPr>
        <w:t>en la programación multianual del proceso presupuestario de acuerdo a la normatividad presupuestal vigente.</w:t>
      </w:r>
    </w:p>
    <w:p w:rsidR="001F4D4C" w:rsidRDefault="00B570B8" w:rsidP="00510135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7</w:t>
      </w:r>
      <w:r w:rsidR="001F4D4C">
        <w:rPr>
          <w:rFonts w:ascii="Calibri" w:hAnsi="Calibri" w:cs="Arial"/>
          <w:lang w:val="es-PE"/>
        </w:rPr>
        <w:t>. Otras funciones encomendadas por el Gerente Regional.</w:t>
      </w:r>
    </w:p>
    <w:p w:rsidR="00510135" w:rsidRPr="00231E40" w:rsidRDefault="00510135" w:rsidP="00510135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Inicio: desde su suscripción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Término: 30.06.201</w:t>
            </w:r>
            <w:r w:rsidR="005C1FD5">
              <w:rPr>
                <w:rFonts w:ascii="Calibri" w:eastAsia="Calibri" w:hAnsi="Calibri"/>
              </w:rPr>
              <w:t>7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Remuneración mensual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10135" w:rsidP="005279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527949">
              <w:rPr>
                <w:rFonts w:ascii="Calibri" w:eastAsia="Calibri" w:hAnsi="Calibri"/>
              </w:rPr>
              <w:t>4</w:t>
            </w:r>
            <w:r w:rsidR="0003229D">
              <w:rPr>
                <w:rFonts w:ascii="Calibri" w:eastAsia="Calibri" w:hAnsi="Calibri"/>
              </w:rPr>
              <w:t>,</w:t>
            </w:r>
            <w:r w:rsidR="00527949">
              <w:rPr>
                <w:rFonts w:ascii="Calibri" w:eastAsia="Calibri" w:hAnsi="Calibri"/>
              </w:rPr>
              <w:t>0</w:t>
            </w:r>
            <w:r w:rsidR="0003229D">
              <w:rPr>
                <w:rFonts w:ascii="Calibri" w:eastAsia="Calibri" w:hAnsi="Calibri"/>
              </w:rPr>
              <w:t>00.00 (</w:t>
            </w:r>
            <w:r w:rsidR="00527949">
              <w:rPr>
                <w:rFonts w:ascii="Calibri" w:eastAsia="Calibri" w:hAnsi="Calibri"/>
              </w:rPr>
              <w:t>Cuatro</w:t>
            </w:r>
            <w:r>
              <w:rPr>
                <w:rFonts w:ascii="Calibri" w:eastAsia="Calibri" w:hAnsi="Calibri"/>
              </w:rPr>
              <w:t xml:space="preserve"> mil </w:t>
            </w:r>
            <w:r w:rsidR="00CE3B8A">
              <w:rPr>
                <w:rFonts w:ascii="Calibri" w:eastAsia="Calibri" w:hAnsi="Calibri"/>
              </w:rPr>
              <w:t xml:space="preserve">y </w:t>
            </w:r>
            <w:r w:rsidR="0003229D">
              <w:rPr>
                <w:rFonts w:ascii="Calibri" w:eastAsia="Calibri" w:hAnsi="Calibri"/>
              </w:rPr>
              <w:t>00/100 Soles).Incluyen los montos y afiliaciones de ley, así como toda deducción aplicable al trabajador.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3229D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24/02/2017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Del 01/03 al 14/03/2017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7338B2" w:rsidRDefault="00010DA1" w:rsidP="00420C7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10DA1" w:rsidTr="00420C7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(días hábiles) 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1" w:rsidRDefault="00010DA1" w:rsidP="00420C75">
            <w:pPr>
              <w:jc w:val="center"/>
              <w:rPr>
                <w:rFonts w:ascii="Calibri" w:eastAsia="Calibri" w:hAnsi="Calibri"/>
              </w:rPr>
            </w:pPr>
          </w:p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10DA1" w:rsidTr="00420C7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Del 22 al 23/03/2017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45797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45797" w:rsidRDefault="00010DA1" w:rsidP="00420C7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010DA1" w:rsidTr="00420C7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45797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45797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A1" w:rsidRPr="006A3A74" w:rsidRDefault="00010DA1" w:rsidP="00420C7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DA7743" w:rsidRDefault="00010DA1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DA1" w:rsidRPr="007338B2" w:rsidRDefault="00010DA1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7338B2" w:rsidRDefault="00010DA1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DA7743" w:rsidRDefault="00010DA1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28/03/2017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7338B2" w:rsidRDefault="00010DA1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010DA1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7338B2" w:rsidRDefault="00010DA1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7338B2" w:rsidRDefault="00010DA1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DA7743" w:rsidRDefault="00010DA1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DA1" w:rsidRPr="007338B2" w:rsidRDefault="00010DA1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BF221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510135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510135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6234E6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Pr="00183D60" w:rsidRDefault="0003229D" w:rsidP="0003229D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3D4A7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F27104" w:rsidRDefault="00466B35" w:rsidP="003D4A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Profesional Titulado en Administración, Economía y/o carreras afines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3D4A7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5C1FD5" w:rsidRDefault="005D0AEC" w:rsidP="003D4A7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  <w:proofErr w:type="spellEnd"/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466B35" w:rsidP="00466B3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MAYOR A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CINCO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5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 UN (01) MES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 EN LA ADMINISTRACIÓN PÚBLICA Y UN (01) AÑO COMO PROFESIONAL EN LABORES SIMILARES AL PUESTO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466B35" w:rsidP="00466B3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CUATRO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4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 UN (01) MES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 EN LA ADMINISTRACIÓN PÚBLICA Y UN (01) AÑO COMO PROFESIONAL EN LABORES SIMILARES AL PUESTO A C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INCO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 0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5</w:t>
            </w: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 xml:space="preserve"> AÑOS EN LA ADMINISTRACIÓN PÚBLICA Y UN (01) AÑO COMO PROFESIONAL EN LABORES SIMILARES AL PUESTO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EC" w:rsidRPr="005C1FD5" w:rsidRDefault="00466B35" w:rsidP="00466B3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B35">
              <w:rPr>
                <w:rFonts w:ascii="Calibri" w:hAnsi="Calibri"/>
                <w:color w:val="000000"/>
                <w:sz w:val="18"/>
                <w:lang w:eastAsia="es-PE"/>
              </w:rPr>
              <w:t>DE TRES (03) AÑOS EN LA ADMINISTRACIÓN PÚBLICA Y UN (01) AÑO COMO PROFESIONAL EN LABORES SIMILARES AL PUESTO A CUATRO 04 AÑOS EN LA ADMINISTRACIÓN PÚBLICA Y UN (01) AÑO COMO PROFESIONAL EN LABORES SIMILARES AL PUESTO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27949" w:rsidRDefault="00527949" w:rsidP="005C1FD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27949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GESTIÓN PÚBLICA, CONTRATACIONES DEL ESTADO, SIAF, ETC. MAYORES A 251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27949" w:rsidRDefault="00527949" w:rsidP="005C1FD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27949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GESTIÓN PÚBLICA, CONTRATACIONES DEL ESTADO, SIAF, ETC. DE 201 HORAS A 250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27949" w:rsidRDefault="00527949" w:rsidP="0052794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27949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GESTIÓN PÚBLICA, CONTRATACIONES DEL ESTADO, SIAF, ETC. DE 150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D0AEC" w:rsidRPr="005C1FD5" w:rsidTr="00420C7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D0AEC" w:rsidRPr="005C1FD5" w:rsidTr="00420C7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D0AEC" w:rsidRPr="005C1FD5" w:rsidTr="00420C7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3229D" w:rsidRPr="00A8036D" w:rsidTr="00420C7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D603A1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ATENCIÓN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MEMORIA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PRO 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3229D" w:rsidRDefault="0003229D" w:rsidP="0003229D">
      <w:pPr>
        <w:ind w:left="705"/>
        <w:rPr>
          <w:rFonts w:ascii="Calibri" w:hAnsi="Calibri"/>
        </w:rPr>
      </w:pPr>
    </w:p>
    <w:p w:rsidR="0003229D" w:rsidRPr="00740308" w:rsidRDefault="0003229D" w:rsidP="0003229D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03229D" w:rsidRDefault="0003229D" w:rsidP="0003229D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32EBE" w:rsidRDefault="00232EBE" w:rsidP="00232EBE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03229D" w:rsidRDefault="0003229D" w:rsidP="0003229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3229D" w:rsidRDefault="0003229D" w:rsidP="000322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3229D" w:rsidRDefault="00B56B05" w:rsidP="0003229D">
      <w:pPr>
        <w:rPr>
          <w:rFonts w:ascii="Calibri" w:hAnsi="Calibri"/>
        </w:rPr>
      </w:pPr>
      <w:r w:rsidRPr="00B56B05">
        <w:pict>
          <v:rect id="_x0000_s1026" style="position:absolute;margin-left:-4.8pt;margin-top:6.4pt;width:302.25pt;height:108pt;z-index:251643392" filled="f"/>
        </w:pic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Proceso de Contratación CA</w:t>
      </w:r>
      <w:r w:rsidR="005C1FD5">
        <w:rPr>
          <w:rFonts w:ascii="Calibri" w:hAnsi="Calibri"/>
        </w:rPr>
        <w:t>S Nº ……-2017</w:t>
      </w:r>
      <w:r>
        <w:rPr>
          <w:rFonts w:ascii="Calibri" w:hAnsi="Calibri"/>
        </w:rPr>
        <w:t>-GRC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3229D" w:rsidRDefault="0003229D" w:rsidP="0003229D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3229D" w:rsidRDefault="0003229D" w:rsidP="0003229D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3229D" w:rsidTr="00420C7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229D" w:rsidRDefault="0003229D" w:rsidP="005C1FD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5C1FD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3229D" w:rsidTr="00420C7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5C1FD5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</w:tbl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 Estado Civil …………………….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Natural del Distrito de …………………………… Provincia de ……………………………..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de …………………………… </w:t>
      </w:r>
      <w:r>
        <w:rPr>
          <w:rFonts w:ascii="Arial" w:hAnsi="Arial"/>
          <w:b/>
        </w:rPr>
        <w:t>DECLARO BAJO JURAMENTO: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Callao, ………. de ………………del ……….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3229D" w:rsidTr="00420C7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29D" w:rsidRDefault="00B56B05" w:rsidP="00420C7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B56B0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5567F" w:rsidRDefault="0065567F" w:rsidP="0003229D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5567F" w:rsidRDefault="0065567F" w:rsidP="0003229D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B56B0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3229D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3229D" w:rsidRDefault="00B56B05" w:rsidP="0003229D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B56B05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3229D" w:rsidRDefault="0003229D" w:rsidP="0003229D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3229D" w:rsidRDefault="00B56B05" w:rsidP="0003229D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B56B05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5567F" w:rsidRDefault="0065567F" w:rsidP="000322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3229D" w:rsidRDefault="00B56B05" w:rsidP="0003229D">
      <w:pPr>
        <w:spacing w:before="240" w:after="120"/>
        <w:ind w:left="567"/>
        <w:rPr>
          <w:rFonts w:asciiTheme="minorHAnsi" w:hAnsiTheme="minorHAnsi"/>
          <w:kern w:val="20"/>
        </w:rPr>
      </w:pPr>
      <w:r w:rsidRPr="00B56B05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>NACIONALIDAD: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>ESTADO CIVIL:</w:t>
      </w:r>
      <w:r w:rsidR="0003229D">
        <w:rPr>
          <w:rFonts w:asciiTheme="minorHAnsi" w:hAnsiTheme="minorHAnsi"/>
          <w:kern w:val="20"/>
        </w:rPr>
        <w:tab/>
      </w:r>
    </w:p>
    <w:p w:rsidR="0003229D" w:rsidRDefault="00B56B05" w:rsidP="0003229D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B56B05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 xml:space="preserve">DOCUMENTO DE IDENTIDAD: 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 xml:space="preserve">        RUC:</w:t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3229D" w:rsidRDefault="0003229D" w:rsidP="0003229D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3229D" w:rsidRDefault="00B56B05" w:rsidP="0003229D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B56B05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  <w:sz w:val="20"/>
          <w:szCs w:val="20"/>
        </w:rPr>
        <w:t>CIUDAD:</w:t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3229D" w:rsidRDefault="00B56B05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56B05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B56B05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3229D" w:rsidRDefault="00B56B05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56B05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56B05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3229D" w:rsidRDefault="00B56B05" w:rsidP="0003229D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B56B05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56B05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5567F" w:rsidRDefault="0065567F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B56B05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5567F" w:rsidRDefault="0065567F" w:rsidP="000322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5567F" w:rsidRDefault="0065567F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56B05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5567F" w:rsidRDefault="0065567F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3229D" w:rsidRDefault="0003229D" w:rsidP="0003229D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3229D" w:rsidRDefault="0003229D" w:rsidP="0003229D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3229D" w:rsidRDefault="0003229D" w:rsidP="0003229D">
      <w:pPr>
        <w:pStyle w:val="Prrafodelista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3229D" w:rsidRDefault="0003229D" w:rsidP="0003229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3229D" w:rsidRDefault="0003229D" w:rsidP="0003229D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3229D" w:rsidRDefault="0003229D" w:rsidP="0003229D"/>
    <w:p w:rsidR="0003229D" w:rsidRDefault="0003229D" w:rsidP="0003229D"/>
    <w:p w:rsidR="00734885" w:rsidRDefault="00734885"/>
    <w:sectPr w:rsidR="00734885" w:rsidSect="00420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29D"/>
    <w:rsid w:val="00010DA1"/>
    <w:rsid w:val="0003229D"/>
    <w:rsid w:val="000534E5"/>
    <w:rsid w:val="000A0FB1"/>
    <w:rsid w:val="000E509A"/>
    <w:rsid w:val="00190D9E"/>
    <w:rsid w:val="001F4D4C"/>
    <w:rsid w:val="001F6FA6"/>
    <w:rsid w:val="002146BC"/>
    <w:rsid w:val="00232EBE"/>
    <w:rsid w:val="002524C6"/>
    <w:rsid w:val="00277141"/>
    <w:rsid w:val="002A1D84"/>
    <w:rsid w:val="002B2F64"/>
    <w:rsid w:val="002F72F7"/>
    <w:rsid w:val="0033471F"/>
    <w:rsid w:val="0036731B"/>
    <w:rsid w:val="003741B2"/>
    <w:rsid w:val="003D4A77"/>
    <w:rsid w:val="003F25CC"/>
    <w:rsid w:val="00414F2B"/>
    <w:rsid w:val="00420C75"/>
    <w:rsid w:val="00434FC9"/>
    <w:rsid w:val="0045178B"/>
    <w:rsid w:val="004605C0"/>
    <w:rsid w:val="00466B35"/>
    <w:rsid w:val="00510135"/>
    <w:rsid w:val="00511D0C"/>
    <w:rsid w:val="00527949"/>
    <w:rsid w:val="005B755C"/>
    <w:rsid w:val="005C1FD5"/>
    <w:rsid w:val="005D0AEC"/>
    <w:rsid w:val="0065567F"/>
    <w:rsid w:val="00686A35"/>
    <w:rsid w:val="006E600A"/>
    <w:rsid w:val="00734885"/>
    <w:rsid w:val="0080701A"/>
    <w:rsid w:val="00960EA4"/>
    <w:rsid w:val="009D74AD"/>
    <w:rsid w:val="00A16EA5"/>
    <w:rsid w:val="00A327E3"/>
    <w:rsid w:val="00A70E30"/>
    <w:rsid w:val="00A8036D"/>
    <w:rsid w:val="00B14B53"/>
    <w:rsid w:val="00B56B05"/>
    <w:rsid w:val="00B570B8"/>
    <w:rsid w:val="00BF2217"/>
    <w:rsid w:val="00CE3B8A"/>
    <w:rsid w:val="00D603A1"/>
    <w:rsid w:val="00D7395D"/>
    <w:rsid w:val="00DE24F5"/>
    <w:rsid w:val="00DE2ABF"/>
    <w:rsid w:val="00E444B2"/>
    <w:rsid w:val="00F31BCF"/>
    <w:rsid w:val="00F6554A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29D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29D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3229D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229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3229D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229D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3229D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2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229D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22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29D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2C37-2B42-4DDD-908C-23F418E8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2290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ARANA</cp:lastModifiedBy>
  <cp:revision>18</cp:revision>
  <dcterms:created xsi:type="dcterms:W3CDTF">2016-02-22T19:02:00Z</dcterms:created>
  <dcterms:modified xsi:type="dcterms:W3CDTF">2017-03-01T20:01:00Z</dcterms:modified>
</cp:coreProperties>
</file>