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1" w:rsidRDefault="00E64011" w:rsidP="00E6401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E64011" w:rsidRDefault="00E64011" w:rsidP="00E64011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="00173E6E">
        <w:rPr>
          <w:rFonts w:ascii="Calibri" w:hAnsi="Calibri"/>
          <w:b/>
        </w:rPr>
        <w:t>024</w:t>
      </w:r>
      <w:r>
        <w:rPr>
          <w:rFonts w:ascii="Calibri" w:hAnsi="Calibri"/>
          <w:b/>
        </w:rPr>
        <w:t>-2016-GRC</w:t>
      </w:r>
    </w:p>
    <w:p w:rsidR="00E64011" w:rsidRDefault="00E64011" w:rsidP="00E64011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E64011" w:rsidRDefault="00E64011" w:rsidP="00E64011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01 </w:t>
      </w:r>
      <w:r w:rsidR="00651B59">
        <w:rPr>
          <w:rFonts w:ascii="Calibri" w:hAnsi="Calibri"/>
        </w:rPr>
        <w:t>NOTIFICADOR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 xml:space="preserve">Contratar los servicios de 01 </w:t>
      </w:r>
      <w:r w:rsidR="00651B59">
        <w:rPr>
          <w:rFonts w:ascii="Calibri" w:hAnsi="Calibri"/>
        </w:rPr>
        <w:t>NOTIFICADOR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E64011" w:rsidRDefault="00AE6BB5" w:rsidP="00E64011">
      <w:pPr>
        <w:rPr>
          <w:rFonts w:ascii="Calibri" w:hAnsi="Calibri"/>
        </w:rPr>
      </w:pPr>
      <w:r>
        <w:rPr>
          <w:rFonts w:ascii="Calibri" w:hAnsi="Calibri"/>
        </w:rPr>
        <w:t>DIRECCIÓN REGIONAL DE TRABAJO Y PROMOCIÓN DEL EMPLEO DEL CALLAO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E64011" w:rsidRDefault="00E64011" w:rsidP="00E64011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E64011" w:rsidRPr="003537B6" w:rsidRDefault="00E64011" w:rsidP="00E64011">
      <w:pPr>
        <w:spacing w:line="120" w:lineRule="auto"/>
        <w:rPr>
          <w:rFonts w:ascii="Calibri" w:hAnsi="Calibri"/>
          <w:b/>
          <w:sz w:val="6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E6401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E6401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651B59">
            <w:pPr>
              <w:spacing w:line="276" w:lineRule="auto"/>
              <w:rPr>
                <w:rFonts w:ascii="Calibri" w:eastAsia="Calibri" w:hAnsi="Calibri"/>
              </w:rPr>
            </w:pPr>
            <w:r w:rsidRPr="00B34A3E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 w:rsidR="00876832">
              <w:rPr>
                <w:rFonts w:ascii="Calibri" w:hAnsi="Calibri"/>
                <w:color w:val="000000"/>
                <w:lang w:eastAsia="es-PE"/>
              </w:rPr>
              <w:t>mínima de</w:t>
            </w:r>
            <w:r w:rsidR="00E17029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651B59">
              <w:rPr>
                <w:rFonts w:ascii="Calibri" w:hAnsi="Calibri"/>
                <w:color w:val="000000"/>
                <w:lang w:eastAsia="es-PE"/>
              </w:rPr>
              <w:t xml:space="preserve">dos </w:t>
            </w:r>
            <w:r w:rsidR="00744DBC">
              <w:rPr>
                <w:rFonts w:ascii="Calibri" w:hAnsi="Calibri"/>
                <w:color w:val="000000"/>
                <w:lang w:eastAsia="es-PE"/>
              </w:rPr>
              <w:t>(0</w:t>
            </w:r>
            <w:r w:rsidR="00651B59">
              <w:rPr>
                <w:rFonts w:ascii="Calibri" w:hAnsi="Calibri"/>
                <w:color w:val="000000"/>
                <w:lang w:eastAsia="es-PE"/>
              </w:rPr>
              <w:t>2</w:t>
            </w:r>
            <w:r w:rsidR="00744DBC">
              <w:rPr>
                <w:rFonts w:ascii="Calibri" w:hAnsi="Calibri"/>
                <w:color w:val="000000"/>
                <w:lang w:eastAsia="es-PE"/>
              </w:rPr>
              <w:t>) año</w:t>
            </w:r>
            <w:r w:rsidR="00651B59">
              <w:rPr>
                <w:rFonts w:ascii="Calibri" w:hAnsi="Calibri"/>
                <w:color w:val="000000"/>
                <w:lang w:eastAsia="es-PE"/>
              </w:rPr>
              <w:t>s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 en el Sector Público o Privado</w:t>
            </w:r>
            <w:r w:rsidR="00FB5FFA">
              <w:rPr>
                <w:rFonts w:ascii="Calibri" w:hAnsi="Calibri"/>
                <w:color w:val="000000"/>
                <w:lang w:eastAsia="es-PE"/>
              </w:rPr>
              <w:t xml:space="preserve"> en labores similares</w:t>
            </w:r>
          </w:p>
        </w:tc>
      </w:tr>
      <w:tr w:rsidR="00E6401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D37E28" w:rsidRDefault="00E64011" w:rsidP="00AE6BB5">
            <w:pPr>
              <w:spacing w:line="276" w:lineRule="auto"/>
              <w:rPr>
                <w:rFonts w:ascii="Calibri" w:eastAsia="Calibri" w:hAnsi="Calibri"/>
              </w:rPr>
            </w:pPr>
            <w:r w:rsidRPr="00D37E28">
              <w:rPr>
                <w:rFonts w:ascii="Calibri" w:eastAsia="Calibri" w:hAnsi="Calibri"/>
              </w:rPr>
              <w:t xml:space="preserve">Comunicación </w:t>
            </w:r>
            <w:r w:rsidR="004B3BA7">
              <w:rPr>
                <w:rFonts w:ascii="Calibri" w:eastAsia="Calibri" w:hAnsi="Calibri"/>
              </w:rPr>
              <w:t>oral</w:t>
            </w:r>
            <w:r w:rsidRPr="00D37E28">
              <w:rPr>
                <w:rFonts w:ascii="Calibri" w:eastAsia="Calibri" w:hAnsi="Calibri"/>
              </w:rPr>
              <w:t xml:space="preserve"> , Organización de la información, </w:t>
            </w:r>
            <w:r w:rsidR="004B3BA7">
              <w:rPr>
                <w:rFonts w:ascii="Calibri" w:eastAsia="Calibri" w:hAnsi="Calibri"/>
              </w:rPr>
              <w:t>Capacidad de análisis</w:t>
            </w:r>
            <w:r w:rsidRPr="00D37E28">
              <w:rPr>
                <w:rFonts w:ascii="Calibri" w:eastAsia="Calibri" w:hAnsi="Calibri"/>
              </w:rPr>
              <w:t xml:space="preserve">, Tolerancia a la presión, </w:t>
            </w:r>
            <w:r w:rsidR="00AE6BB5">
              <w:rPr>
                <w:rFonts w:ascii="Calibri" w:eastAsia="Calibri" w:hAnsi="Calibri"/>
              </w:rPr>
              <w:t>Trabajo en equipo</w:t>
            </w:r>
            <w:r w:rsidRPr="00D37E28">
              <w:rPr>
                <w:rFonts w:ascii="Calibri" w:eastAsia="Calibri" w:hAnsi="Calibri"/>
              </w:rPr>
              <w:t xml:space="preserve">, </w:t>
            </w:r>
            <w:r w:rsidR="004B3BA7">
              <w:rPr>
                <w:rFonts w:ascii="Calibri" w:eastAsia="Calibri" w:hAnsi="Calibri"/>
              </w:rPr>
              <w:t>Responsabilidad</w:t>
            </w:r>
          </w:p>
        </w:tc>
      </w:tr>
      <w:tr w:rsidR="00E6401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D82A0D" w:rsidP="006579D2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 xml:space="preserve">Estudios </w:t>
            </w:r>
            <w:r w:rsidR="006579D2">
              <w:rPr>
                <w:rFonts w:ascii="Calibri" w:hAnsi="Calibri"/>
                <w:color w:val="000000"/>
                <w:lang w:eastAsia="es-PE"/>
              </w:rPr>
              <w:t>técnicos o universitarios de los primeros ciclos</w:t>
            </w:r>
          </w:p>
        </w:tc>
      </w:tr>
      <w:tr w:rsidR="00E6401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7" w:rsidRPr="00231E40" w:rsidRDefault="00263F6D" w:rsidP="004748FC">
            <w:pPr>
              <w:spacing w:line="276" w:lineRule="auto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 xml:space="preserve">Cursos, seminarios y/o diplomados </w:t>
            </w:r>
            <w:r w:rsidR="004748FC">
              <w:rPr>
                <w:rFonts w:ascii="Calibri" w:hAnsi="Calibri"/>
                <w:lang w:eastAsia="es-PE"/>
              </w:rPr>
              <w:t>en general</w:t>
            </w:r>
          </w:p>
        </w:tc>
      </w:tr>
      <w:tr w:rsidR="00E64011" w:rsidTr="004B3BA7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4748FC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Mínimo Ofimática</w:t>
            </w:r>
          </w:p>
          <w:p w:rsidR="00E64011" w:rsidRPr="005E7224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 xml:space="preserve">Principales funciones a desarrollar: </w:t>
      </w:r>
    </w:p>
    <w:p w:rsidR="006A7EC2" w:rsidRDefault="00E64011" w:rsidP="0099178A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1. </w:t>
      </w:r>
      <w:r w:rsidR="00FB5FFA">
        <w:rPr>
          <w:rFonts w:ascii="Calibri" w:hAnsi="Calibri"/>
          <w:color w:val="000000"/>
          <w:szCs w:val="22"/>
          <w:lang w:eastAsia="es-PE"/>
        </w:rPr>
        <w:t>Re</w:t>
      </w:r>
      <w:r w:rsidR="006A7EC2">
        <w:rPr>
          <w:rFonts w:ascii="Calibri" w:hAnsi="Calibri"/>
          <w:color w:val="000000"/>
          <w:szCs w:val="22"/>
          <w:lang w:eastAsia="es-PE"/>
        </w:rPr>
        <w:t>alizar la gestión pertinente para la entrega de la cédula de notificación a las personas naturales y/o jurídicas que realizan diversos procedimientos en la Dirección Regional.</w:t>
      </w:r>
    </w:p>
    <w:p w:rsidR="006A7EC2" w:rsidRPr="00744DBC" w:rsidRDefault="006A7EC2" w:rsidP="006A7EC2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2. Entregar las constancias (cargos) de notificación a los encargados de su distribución, debidamente firmada, con indicación de día y hora de entrega</w:t>
      </w:r>
      <w:r w:rsidRPr="00744DBC">
        <w:rPr>
          <w:rFonts w:ascii="Calibri" w:hAnsi="Calibri"/>
          <w:color w:val="000000"/>
          <w:szCs w:val="22"/>
          <w:lang w:eastAsia="es-PE"/>
        </w:rPr>
        <w:t>.</w:t>
      </w:r>
    </w:p>
    <w:p w:rsidR="006A7EC2" w:rsidRDefault="006A7EC2" w:rsidP="0099178A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3. Recibir con constancia de día y hora las cédulas de notificaciones y oficios a ser remitidos fuera de la DRTPEC.</w:t>
      </w:r>
    </w:p>
    <w:p w:rsidR="00D82A0D" w:rsidRDefault="006A7EC2" w:rsidP="0099178A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4</w:t>
      </w:r>
      <w:r w:rsidR="00D82A0D">
        <w:rPr>
          <w:rFonts w:ascii="Calibri" w:hAnsi="Calibri"/>
          <w:color w:val="000000"/>
          <w:szCs w:val="22"/>
          <w:lang w:eastAsia="es-PE"/>
        </w:rPr>
        <w:t xml:space="preserve">. </w:t>
      </w:r>
      <w:r w:rsidR="00FB5FFA">
        <w:rPr>
          <w:rFonts w:ascii="Calibri" w:hAnsi="Calibri"/>
          <w:color w:val="000000"/>
          <w:szCs w:val="22"/>
          <w:lang w:eastAsia="es-PE"/>
        </w:rPr>
        <w:t>Realizar otras tareas relacionadas con el cargo que contribuyan al logro de los objetivos del área</w:t>
      </w:r>
      <w:r w:rsidR="00D82A0D">
        <w:rPr>
          <w:rFonts w:ascii="Calibri" w:hAnsi="Calibri"/>
          <w:color w:val="000000"/>
          <w:szCs w:val="22"/>
          <w:lang w:eastAsia="es-PE"/>
        </w:rPr>
        <w:t>.</w:t>
      </w:r>
    </w:p>
    <w:p w:rsidR="00FB5FFA" w:rsidRPr="00744DBC" w:rsidRDefault="00FB5FFA" w:rsidP="0099178A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6. </w:t>
      </w:r>
      <w:r w:rsidR="006A7EC2">
        <w:rPr>
          <w:rFonts w:ascii="Calibri" w:hAnsi="Calibri"/>
          <w:color w:val="000000"/>
          <w:szCs w:val="22"/>
          <w:lang w:eastAsia="es-PE"/>
        </w:rPr>
        <w:t>Cumplir otras funciones asignadas por la Oficina Técnica Administrativa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E64011" w:rsidRPr="00231E40" w:rsidRDefault="00E64011" w:rsidP="00744DBC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E6401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E6401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E6401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E64011" w:rsidRDefault="00E64011" w:rsidP="00BC596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</w:t>
            </w:r>
            <w:r w:rsidR="00BC5965">
              <w:rPr>
                <w:rFonts w:ascii="Calibri" w:eastAsia="Calibri" w:hAnsi="Calibri"/>
              </w:rPr>
              <w:t>0</w:t>
            </w:r>
            <w:r>
              <w:rPr>
                <w:rFonts w:ascii="Calibri" w:eastAsia="Calibri" w:hAnsi="Calibri"/>
              </w:rPr>
              <w:t>.</w:t>
            </w:r>
            <w:r w:rsidR="006579D2">
              <w:rPr>
                <w:rFonts w:ascii="Calibri" w:eastAsia="Calibri" w:hAnsi="Calibri"/>
              </w:rPr>
              <w:t>06</w:t>
            </w:r>
            <w:r>
              <w:rPr>
                <w:rFonts w:ascii="Calibri" w:eastAsia="Calibri" w:hAnsi="Calibri"/>
              </w:rPr>
              <w:t>.201</w:t>
            </w:r>
            <w:r w:rsidR="006579D2">
              <w:rPr>
                <w:rFonts w:ascii="Calibri" w:eastAsia="Calibri" w:hAnsi="Calibri"/>
              </w:rPr>
              <w:t>7</w:t>
            </w:r>
          </w:p>
        </w:tc>
      </w:tr>
      <w:tr w:rsidR="00E6401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63F6D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S/. </w:t>
            </w:r>
            <w:r w:rsidR="00D82A0D">
              <w:rPr>
                <w:rFonts w:ascii="Calibri" w:eastAsia="Calibri" w:hAnsi="Calibri"/>
              </w:rPr>
              <w:t>1</w:t>
            </w:r>
            <w:r w:rsidR="00744DBC">
              <w:rPr>
                <w:rFonts w:ascii="Calibri" w:eastAsia="Calibri" w:hAnsi="Calibri"/>
              </w:rPr>
              <w:t>,</w:t>
            </w:r>
            <w:r w:rsidR="00263F6D">
              <w:rPr>
                <w:rFonts w:ascii="Calibri" w:eastAsia="Calibri" w:hAnsi="Calibri"/>
              </w:rPr>
              <w:t>2</w:t>
            </w:r>
            <w:r w:rsidR="00744DBC">
              <w:rPr>
                <w:rFonts w:ascii="Calibri" w:eastAsia="Calibri" w:hAnsi="Calibri"/>
              </w:rPr>
              <w:t>00.00</w:t>
            </w:r>
            <w:r>
              <w:rPr>
                <w:rFonts w:ascii="Calibri" w:eastAsia="Calibri" w:hAnsi="Calibri"/>
              </w:rPr>
              <w:t xml:space="preserve"> (</w:t>
            </w:r>
            <w:r w:rsidR="00D82A0D">
              <w:rPr>
                <w:rFonts w:ascii="Calibri" w:eastAsia="Calibri" w:hAnsi="Calibri"/>
              </w:rPr>
              <w:t>M</w:t>
            </w:r>
            <w:r w:rsidR="00744DBC">
              <w:rPr>
                <w:rFonts w:ascii="Calibri" w:eastAsia="Calibri" w:hAnsi="Calibri"/>
              </w:rPr>
              <w:t xml:space="preserve">il </w:t>
            </w:r>
            <w:r w:rsidR="00263F6D">
              <w:rPr>
                <w:rFonts w:ascii="Calibri" w:eastAsia="Calibri" w:hAnsi="Calibri"/>
              </w:rPr>
              <w:t>dosc</w:t>
            </w:r>
            <w:r w:rsidR="00AE6BB5">
              <w:rPr>
                <w:rFonts w:ascii="Calibri" w:eastAsia="Calibri" w:hAnsi="Calibri"/>
              </w:rPr>
              <w:t xml:space="preserve">ientos </w:t>
            </w:r>
            <w:r>
              <w:rPr>
                <w:rFonts w:ascii="Calibri" w:eastAsia="Calibri" w:hAnsi="Calibri"/>
              </w:rPr>
              <w:t>y 00/100 Soles).Incluyen los montos y afiliaciones de ley, así como toda deducción aplicable al trabajador.</w:t>
            </w:r>
          </w:p>
        </w:tc>
      </w:tr>
      <w:tr w:rsidR="00E6401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4748FC" w:rsidRDefault="004748FC" w:rsidP="00E64011">
      <w:pPr>
        <w:rPr>
          <w:rFonts w:ascii="Calibri" w:hAnsi="Calibri"/>
          <w:b/>
        </w:rPr>
      </w:pPr>
    </w:p>
    <w:p w:rsidR="006A7EC2" w:rsidRDefault="006A7EC2" w:rsidP="00E64011">
      <w:pPr>
        <w:rPr>
          <w:rFonts w:ascii="Calibri" w:hAnsi="Calibri"/>
          <w:b/>
        </w:rPr>
      </w:pPr>
    </w:p>
    <w:p w:rsidR="006A7EC2" w:rsidRDefault="006A7EC2" w:rsidP="00E64011">
      <w:pPr>
        <w:rPr>
          <w:rFonts w:ascii="Calibri" w:hAnsi="Calibri"/>
          <w:b/>
        </w:rPr>
      </w:pPr>
    </w:p>
    <w:p w:rsidR="006A7EC2" w:rsidRDefault="006A7EC2" w:rsidP="00E64011">
      <w:pPr>
        <w:rPr>
          <w:rFonts w:ascii="Calibri" w:hAnsi="Calibri"/>
          <w:b/>
        </w:rPr>
      </w:pPr>
    </w:p>
    <w:p w:rsidR="006A7EC2" w:rsidRDefault="006A7EC2" w:rsidP="00E64011">
      <w:pPr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E6401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4276B9" w:rsidTr="00661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B9" w:rsidRPr="007338B2" w:rsidRDefault="004276B9" w:rsidP="004B3BA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B9" w:rsidRPr="007338B2" w:rsidRDefault="004276B9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B9" w:rsidRPr="004724F1" w:rsidRDefault="004276B9" w:rsidP="00CF38CE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3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B9" w:rsidRPr="007338B2" w:rsidRDefault="004276B9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4276B9" w:rsidTr="00661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B9" w:rsidRPr="007338B2" w:rsidRDefault="004276B9" w:rsidP="004B3BA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B9" w:rsidRPr="007338B2" w:rsidRDefault="004276B9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B9" w:rsidRPr="004724F1" w:rsidRDefault="004276B9" w:rsidP="00CF38CE">
            <w:pPr>
              <w:jc w:val="center"/>
              <w:rPr>
                <w:rFonts w:ascii="Calibri" w:eastAsia="Calibri" w:hAnsi="Calibri"/>
              </w:rPr>
            </w:pPr>
            <w:r w:rsidRPr="004724F1">
              <w:rPr>
                <w:rFonts w:ascii="Calibri" w:eastAsia="Calibri" w:hAnsi="Calibri"/>
              </w:rPr>
              <w:t xml:space="preserve">Del </w:t>
            </w:r>
            <w:r>
              <w:rPr>
                <w:rFonts w:ascii="Calibri" w:eastAsia="Calibri" w:hAnsi="Calibri"/>
              </w:rPr>
              <w:t>27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3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  <w:r w:rsidRPr="004724F1">
              <w:rPr>
                <w:rFonts w:ascii="Calibri" w:eastAsia="Calibri" w:hAnsi="Calibri"/>
              </w:rPr>
              <w:t xml:space="preserve"> al 0</w:t>
            </w:r>
            <w:r>
              <w:rPr>
                <w:rFonts w:ascii="Calibri" w:eastAsia="Calibri" w:hAnsi="Calibri"/>
              </w:rPr>
              <w:t>7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B9" w:rsidRPr="007338B2" w:rsidRDefault="004276B9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4276B9" w:rsidTr="00661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276B9" w:rsidRPr="007338B2" w:rsidRDefault="004276B9" w:rsidP="004B3BA7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276B9" w:rsidRPr="007338B2" w:rsidRDefault="004276B9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76B9" w:rsidRPr="004724F1" w:rsidRDefault="004276B9" w:rsidP="00CF38CE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276B9" w:rsidRPr="007338B2" w:rsidRDefault="004276B9" w:rsidP="004B3BA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4276B9" w:rsidTr="00661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B9" w:rsidRPr="007338B2" w:rsidRDefault="004276B9" w:rsidP="004B3BA7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B9" w:rsidRPr="007338B2" w:rsidRDefault="004276B9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B9" w:rsidRPr="004724F1" w:rsidRDefault="004276B9" w:rsidP="00CF38CE">
            <w:pPr>
              <w:jc w:val="center"/>
              <w:rPr>
                <w:rFonts w:ascii="Calibri" w:eastAsia="Calibri" w:hAnsi="Calibri"/>
              </w:rPr>
            </w:pPr>
            <w:r w:rsidRPr="004724F1">
              <w:rPr>
                <w:rFonts w:ascii="Calibri" w:eastAsia="Calibri" w:hAnsi="Calibri"/>
              </w:rPr>
              <w:t>Del 1</w:t>
            </w:r>
            <w:r>
              <w:rPr>
                <w:rFonts w:ascii="Calibri" w:eastAsia="Calibri" w:hAnsi="Calibri"/>
              </w:rPr>
              <w:t>0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  <w:r w:rsidRPr="004724F1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18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B9" w:rsidRPr="007338B2" w:rsidRDefault="004276B9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4276B9" w:rsidTr="00661C75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B9" w:rsidRPr="007338B2" w:rsidRDefault="004276B9" w:rsidP="004B3BA7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B9" w:rsidRPr="007338B2" w:rsidRDefault="004276B9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B9" w:rsidRPr="004724F1" w:rsidRDefault="004276B9" w:rsidP="00CF38CE">
            <w:pPr>
              <w:jc w:val="center"/>
              <w:rPr>
                <w:rFonts w:ascii="Calibri" w:eastAsia="Calibri" w:hAnsi="Calibri"/>
              </w:rPr>
            </w:pPr>
            <w:r w:rsidRPr="004724F1">
              <w:rPr>
                <w:rFonts w:ascii="Calibri" w:eastAsia="Calibri" w:hAnsi="Calibri"/>
              </w:rPr>
              <w:t xml:space="preserve">(días hábiles)  </w:t>
            </w:r>
            <w:r>
              <w:rPr>
                <w:rFonts w:ascii="Calibri" w:eastAsia="Calibri" w:hAnsi="Calibri"/>
              </w:rPr>
              <w:t>10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  <w:r w:rsidRPr="004724F1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18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  <w:r w:rsidRPr="004724F1">
              <w:rPr>
                <w:rFonts w:ascii="Calibri" w:eastAsia="Calibri" w:hAnsi="Calibri"/>
              </w:rPr>
              <w:t xml:space="preserve"> Hora: de 09.30 a 16.30 horas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B9" w:rsidRDefault="004276B9" w:rsidP="004B3BA7">
            <w:pPr>
              <w:jc w:val="center"/>
              <w:rPr>
                <w:rFonts w:ascii="Calibri" w:eastAsia="Calibri" w:hAnsi="Calibri"/>
              </w:rPr>
            </w:pPr>
          </w:p>
          <w:p w:rsidR="004276B9" w:rsidRPr="007338B2" w:rsidRDefault="004276B9" w:rsidP="004B3BA7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4276B9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276B9" w:rsidRPr="007338B2" w:rsidRDefault="004276B9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276B9" w:rsidRPr="007338B2" w:rsidRDefault="004276B9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276B9" w:rsidRPr="0059586A" w:rsidRDefault="004276B9" w:rsidP="00CF38CE">
            <w:pPr>
              <w:jc w:val="center"/>
              <w:rPr>
                <w:rFonts w:ascii="Calibri" w:eastAsia="Calibri" w:hAnsi="Calibri"/>
                <w:b/>
                <w:highlight w:val="yell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276B9" w:rsidRPr="007338B2" w:rsidRDefault="004276B9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4276B9" w:rsidTr="00C66872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B9" w:rsidRPr="007338B2" w:rsidRDefault="004276B9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B9" w:rsidRPr="007338B2" w:rsidRDefault="004276B9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B9" w:rsidRPr="0059586A" w:rsidRDefault="004276B9" w:rsidP="00CF38CE">
            <w:pPr>
              <w:jc w:val="center"/>
              <w:rPr>
                <w:rFonts w:ascii="Calibri" w:eastAsia="Calibri" w:hAnsi="Calibri"/>
                <w:b/>
                <w:highlight w:val="yellow"/>
              </w:rPr>
            </w:pPr>
            <w:r>
              <w:rPr>
                <w:rFonts w:ascii="Calibri" w:eastAsia="Calibri" w:hAnsi="Calibri"/>
              </w:rPr>
              <w:t>19</w:t>
            </w:r>
            <w:r w:rsidRPr="004724F1">
              <w:rPr>
                <w:rFonts w:ascii="Calibri" w:eastAsia="Calibri" w:hAnsi="Calibri"/>
              </w:rPr>
              <w:t xml:space="preserve"> y </w:t>
            </w:r>
            <w:r>
              <w:rPr>
                <w:rFonts w:ascii="Calibri" w:eastAsia="Calibri" w:hAnsi="Calibri"/>
              </w:rPr>
              <w:t>21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B9" w:rsidRPr="00745797" w:rsidRDefault="004276B9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4276B9" w:rsidTr="00661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B9" w:rsidRPr="007338B2" w:rsidRDefault="004276B9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B9" w:rsidRPr="007338B2" w:rsidRDefault="004276B9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4276B9" w:rsidRPr="007338B2" w:rsidRDefault="004276B9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4276B9" w:rsidRPr="007338B2" w:rsidRDefault="004276B9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B9" w:rsidRPr="004724F1" w:rsidRDefault="004276B9" w:rsidP="00CF38C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B9" w:rsidRPr="00745797" w:rsidRDefault="004276B9" w:rsidP="004B3BA7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4276B9" w:rsidTr="00661C75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B9" w:rsidRPr="007338B2" w:rsidRDefault="004276B9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B9" w:rsidRPr="007338B2" w:rsidRDefault="004276B9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4276B9" w:rsidRPr="007338B2" w:rsidRDefault="004276B9" w:rsidP="004B3BA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B9" w:rsidRPr="004724F1" w:rsidRDefault="004276B9" w:rsidP="00CF38C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B9" w:rsidRPr="00745797" w:rsidRDefault="004276B9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4276B9" w:rsidTr="00661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B9" w:rsidRPr="007338B2" w:rsidRDefault="004276B9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B9" w:rsidRPr="007338B2" w:rsidRDefault="004276B9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4276B9" w:rsidRPr="007338B2" w:rsidRDefault="004276B9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B9" w:rsidRPr="004724F1" w:rsidRDefault="004276B9" w:rsidP="00CF38C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25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B9" w:rsidRPr="00745797" w:rsidRDefault="004276B9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4276B9" w:rsidTr="00661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B9" w:rsidRPr="007338B2" w:rsidRDefault="004276B9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B9" w:rsidRPr="007338B2" w:rsidRDefault="004276B9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B9" w:rsidRPr="004724F1" w:rsidRDefault="004276B9" w:rsidP="00CF38C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25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B9" w:rsidRPr="006A3A74" w:rsidRDefault="004276B9" w:rsidP="004B3BA7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4276B9" w:rsidTr="00661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276B9" w:rsidRPr="007338B2" w:rsidRDefault="004276B9" w:rsidP="004B3BA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276B9" w:rsidRPr="007338B2" w:rsidRDefault="004276B9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76B9" w:rsidRPr="004724F1" w:rsidRDefault="004276B9" w:rsidP="00CF38CE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276B9" w:rsidRPr="007338B2" w:rsidRDefault="004276B9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4276B9" w:rsidTr="00661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6B9" w:rsidRPr="007338B2" w:rsidRDefault="004276B9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6B9" w:rsidRPr="007338B2" w:rsidRDefault="004276B9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6B9" w:rsidRPr="004724F1" w:rsidRDefault="004276B9" w:rsidP="00CF38CE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26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6B9" w:rsidRPr="007338B2" w:rsidRDefault="004276B9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4276B9" w:rsidTr="00661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6B9" w:rsidRPr="007338B2" w:rsidRDefault="004276B9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6B9" w:rsidRPr="007338B2" w:rsidRDefault="004276B9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6B9" w:rsidRPr="007338B2" w:rsidRDefault="004276B9" w:rsidP="00CF38CE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D</w:t>
            </w:r>
            <w:r>
              <w:rPr>
                <w:rFonts w:ascii="Calibri" w:eastAsia="Calibri" w:hAnsi="Calibri"/>
              </w:rPr>
              <w:t>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6B9" w:rsidRPr="007338B2" w:rsidRDefault="004276B9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E64011" w:rsidRDefault="00E64011" w:rsidP="00E64011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744DBC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6C0AB1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r w:rsidR="006C0AB1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34E6" w:rsidRDefault="00744DB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lastRenderedPageBreak/>
        <w:t>El puntaje mínimo aprobatorio será de 81 puntos.</w:t>
      </w:r>
    </w:p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DA588D" w:rsidRDefault="00DA588D" w:rsidP="00E64011">
      <w:pPr>
        <w:jc w:val="both"/>
        <w:rPr>
          <w:rFonts w:ascii="Calibri" w:hAnsi="Calibri"/>
        </w:rPr>
      </w:pPr>
    </w:p>
    <w:p w:rsidR="00E64011" w:rsidRDefault="00E64011" w:rsidP="00E64011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E64011" w:rsidRPr="006579D2" w:rsidTr="004B3BA7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6579D2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</w:rPr>
            </w:pPr>
            <w:r w:rsidRPr="006579D2">
              <w:rPr>
                <w:rFonts w:ascii="Calibri" w:hAnsi="Calibri"/>
                <w:b/>
                <w:bCs/>
                <w:color w:val="000000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6579D2" w:rsidRDefault="00E64011" w:rsidP="004B3BA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6579D2" w:rsidRDefault="00E64011" w:rsidP="004B3BA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6579D2" w:rsidRDefault="00E64011" w:rsidP="004B3BA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847BE" w:rsidRPr="006579D2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6579D2" w:rsidRDefault="0099178A" w:rsidP="00501ED9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6579D2">
              <w:rPr>
                <w:rFonts w:ascii="Calibri" w:hAnsi="Calibri"/>
                <w:color w:val="000000"/>
                <w:sz w:val="18"/>
                <w:szCs w:val="18"/>
              </w:rPr>
              <w:t xml:space="preserve">ESTUDIOS </w:t>
            </w:r>
            <w:r w:rsidR="006579D2" w:rsidRPr="006579D2">
              <w:rPr>
                <w:rFonts w:ascii="Calibri" w:hAnsi="Calibri"/>
                <w:color w:val="000000"/>
                <w:sz w:val="18"/>
                <w:szCs w:val="18"/>
              </w:rPr>
              <w:t xml:space="preserve">TÉCNICOS O UNIVERSITARIOS </w:t>
            </w:r>
            <w:r w:rsidR="00501ED9">
              <w:rPr>
                <w:rFonts w:ascii="Calibri" w:hAnsi="Calibri"/>
                <w:color w:val="000000"/>
                <w:sz w:val="18"/>
                <w:szCs w:val="18"/>
              </w:rPr>
              <w:t xml:space="preserve">- </w:t>
            </w:r>
            <w:r w:rsidR="006579D2" w:rsidRPr="006579D2">
              <w:rPr>
                <w:rFonts w:ascii="Calibri" w:hAnsi="Calibri"/>
                <w:color w:val="000000"/>
                <w:sz w:val="18"/>
                <w:szCs w:val="18"/>
              </w:rPr>
              <w:t>PRIMEROS CICLOS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6579D2" w:rsidRDefault="003847BE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79D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6C0AB1" w:rsidRPr="006579D2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6579D2" w:rsidRDefault="003847BE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79D2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E64011" w:rsidRPr="006579D2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579D2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579D2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579D2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579D2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579D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6579D2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011" w:rsidRPr="006579D2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579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579D2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579D2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6579D2" w:rsidTr="004B3BA7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579D2" w:rsidRDefault="00E64011" w:rsidP="00263F6D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6579D2">
              <w:rPr>
                <w:rFonts w:ascii="Calibri" w:eastAsia="Calibri" w:hAnsi="Calibri"/>
                <w:sz w:val="18"/>
                <w:szCs w:val="18"/>
              </w:rPr>
              <w:t xml:space="preserve">MAYOR A </w:t>
            </w:r>
            <w:r w:rsidR="00263F6D" w:rsidRPr="006579D2">
              <w:rPr>
                <w:rFonts w:ascii="Calibri" w:eastAsia="Calibri" w:hAnsi="Calibri"/>
                <w:sz w:val="18"/>
                <w:szCs w:val="18"/>
              </w:rPr>
              <w:t>CUATRO</w:t>
            </w:r>
            <w:r w:rsidR="00AE6BB5" w:rsidRPr="006579D2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744DBC" w:rsidRPr="006579D2">
              <w:rPr>
                <w:rFonts w:ascii="Calibri" w:eastAsia="Calibri" w:hAnsi="Calibri"/>
                <w:sz w:val="18"/>
                <w:szCs w:val="18"/>
              </w:rPr>
              <w:t>0</w:t>
            </w:r>
            <w:r w:rsidR="00263F6D" w:rsidRPr="006579D2">
              <w:rPr>
                <w:rFonts w:ascii="Calibri" w:eastAsia="Calibri" w:hAnsi="Calibri"/>
                <w:sz w:val="18"/>
                <w:szCs w:val="18"/>
              </w:rPr>
              <w:t>4</w:t>
            </w:r>
            <w:r w:rsidR="00AE6BB5" w:rsidRPr="006579D2">
              <w:rPr>
                <w:rFonts w:ascii="Calibri" w:eastAsia="Calibri" w:hAnsi="Calibri"/>
                <w:sz w:val="18"/>
                <w:szCs w:val="18"/>
              </w:rPr>
              <w:t xml:space="preserve"> AÑOS</w:t>
            </w:r>
            <w:r w:rsidRPr="006579D2">
              <w:rPr>
                <w:rFonts w:ascii="Calibri" w:eastAsia="Calibri" w:hAnsi="Calibri"/>
                <w:sz w:val="18"/>
                <w:szCs w:val="18"/>
              </w:rPr>
              <w:t xml:space="preserve"> DE EXPERIENCIA EN SECTOR PÚBLICO  O PRIVADO </w:t>
            </w:r>
            <w:r w:rsidR="00A8537A" w:rsidRPr="006579D2">
              <w:rPr>
                <w:rFonts w:ascii="Calibri" w:eastAsia="Calibri" w:hAnsi="Calibri"/>
                <w:sz w:val="18"/>
                <w:szCs w:val="18"/>
              </w:rPr>
              <w:t xml:space="preserve"> EN LABORES SIMILARES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579D2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79D2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579D2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79D2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6579D2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579D2" w:rsidRDefault="00E64011" w:rsidP="00263F6D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79D2"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 w:rsidR="00263F6D" w:rsidRPr="006579D2">
              <w:rPr>
                <w:rFonts w:ascii="Calibri" w:eastAsia="Calibri" w:hAnsi="Calibri"/>
                <w:sz w:val="18"/>
                <w:szCs w:val="18"/>
              </w:rPr>
              <w:t>TRES</w:t>
            </w:r>
            <w:r w:rsidR="00234746" w:rsidRPr="006579D2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6579D2">
              <w:rPr>
                <w:rFonts w:ascii="Calibri" w:eastAsia="Calibri" w:hAnsi="Calibri"/>
                <w:sz w:val="18"/>
                <w:szCs w:val="18"/>
              </w:rPr>
              <w:t>0</w:t>
            </w:r>
            <w:r w:rsidR="00263F6D" w:rsidRPr="006579D2">
              <w:rPr>
                <w:rFonts w:ascii="Calibri" w:eastAsia="Calibri" w:hAnsi="Calibri"/>
                <w:sz w:val="18"/>
                <w:szCs w:val="18"/>
              </w:rPr>
              <w:t>3</w:t>
            </w:r>
            <w:r w:rsidRPr="006579D2">
              <w:rPr>
                <w:rFonts w:ascii="Calibri" w:eastAsia="Calibri" w:hAnsi="Calibri"/>
                <w:sz w:val="18"/>
                <w:szCs w:val="18"/>
              </w:rPr>
              <w:t xml:space="preserve"> AÑO</w:t>
            </w:r>
            <w:r w:rsidR="00744DBC" w:rsidRPr="006579D2">
              <w:rPr>
                <w:rFonts w:ascii="Calibri" w:eastAsia="Calibri" w:hAnsi="Calibri"/>
                <w:sz w:val="18"/>
                <w:szCs w:val="18"/>
              </w:rPr>
              <w:t>S</w:t>
            </w:r>
            <w:r w:rsidRPr="006579D2">
              <w:rPr>
                <w:rFonts w:ascii="Calibri" w:eastAsia="Calibri" w:hAnsi="Calibri"/>
                <w:sz w:val="18"/>
                <w:szCs w:val="18"/>
              </w:rPr>
              <w:t xml:space="preserve"> 0</w:t>
            </w:r>
            <w:r w:rsidR="00AE6BB5" w:rsidRPr="006579D2">
              <w:rPr>
                <w:rFonts w:ascii="Calibri" w:eastAsia="Calibri" w:hAnsi="Calibri"/>
                <w:sz w:val="18"/>
                <w:szCs w:val="18"/>
              </w:rPr>
              <w:t>1</w:t>
            </w:r>
            <w:r w:rsidRPr="006579D2">
              <w:rPr>
                <w:rFonts w:ascii="Calibri" w:eastAsia="Calibri" w:hAnsi="Calibri"/>
                <w:sz w:val="18"/>
                <w:szCs w:val="18"/>
              </w:rPr>
              <w:t xml:space="preserve"> MES A </w:t>
            </w:r>
            <w:r w:rsidR="00263F6D" w:rsidRPr="006579D2">
              <w:rPr>
                <w:rFonts w:ascii="Calibri" w:eastAsia="Calibri" w:hAnsi="Calibri"/>
                <w:sz w:val="18"/>
                <w:szCs w:val="18"/>
              </w:rPr>
              <w:t>CUATRO</w:t>
            </w:r>
            <w:r w:rsidR="00AE6BB5" w:rsidRPr="006579D2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744DBC" w:rsidRPr="006579D2">
              <w:rPr>
                <w:rFonts w:ascii="Calibri" w:eastAsia="Calibri" w:hAnsi="Calibri"/>
                <w:sz w:val="18"/>
                <w:szCs w:val="18"/>
              </w:rPr>
              <w:t>0</w:t>
            </w:r>
            <w:r w:rsidR="00263F6D" w:rsidRPr="006579D2">
              <w:rPr>
                <w:rFonts w:ascii="Calibri" w:eastAsia="Calibri" w:hAnsi="Calibri"/>
                <w:sz w:val="18"/>
                <w:szCs w:val="18"/>
              </w:rPr>
              <w:t>4</w:t>
            </w:r>
            <w:r w:rsidRPr="006579D2">
              <w:rPr>
                <w:rFonts w:ascii="Calibri" w:eastAsia="Calibri" w:hAnsi="Calibri"/>
                <w:sz w:val="18"/>
                <w:szCs w:val="18"/>
              </w:rPr>
              <w:t xml:space="preserve"> AÑOS</w:t>
            </w:r>
            <w:r w:rsidR="00744DBC" w:rsidRPr="006579D2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6579D2">
              <w:rPr>
                <w:rFonts w:ascii="Calibri" w:eastAsia="Calibri" w:hAnsi="Calibri"/>
                <w:sz w:val="18"/>
                <w:szCs w:val="18"/>
              </w:rPr>
              <w:t>DE EXPERIENCIA EN SECTOR PÚBLICO  O PRIVADO</w:t>
            </w:r>
            <w:r w:rsidR="00A8537A" w:rsidRPr="006579D2">
              <w:rPr>
                <w:rFonts w:ascii="Calibri" w:eastAsia="Calibri" w:hAnsi="Calibri"/>
                <w:sz w:val="18"/>
                <w:szCs w:val="18"/>
              </w:rPr>
              <w:t xml:space="preserve"> EN LABORES SIMILARES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579D2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79D2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579D2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79D2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6579D2" w:rsidTr="004B3BA7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011" w:rsidRPr="006579D2" w:rsidRDefault="00744DBC" w:rsidP="00263F6D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79D2"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 w:rsidR="00263F6D" w:rsidRPr="006579D2">
              <w:rPr>
                <w:rFonts w:ascii="Calibri" w:eastAsia="Calibri" w:hAnsi="Calibri"/>
                <w:sz w:val="18"/>
                <w:szCs w:val="18"/>
              </w:rPr>
              <w:t>DOS</w:t>
            </w:r>
            <w:r w:rsidR="00AE6BB5" w:rsidRPr="006579D2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6579D2">
              <w:rPr>
                <w:rFonts w:ascii="Calibri" w:eastAsia="Calibri" w:hAnsi="Calibri"/>
                <w:sz w:val="18"/>
                <w:szCs w:val="18"/>
              </w:rPr>
              <w:t>0</w:t>
            </w:r>
            <w:r w:rsidR="00263F6D" w:rsidRPr="006579D2">
              <w:rPr>
                <w:rFonts w:ascii="Calibri" w:eastAsia="Calibri" w:hAnsi="Calibri"/>
                <w:sz w:val="18"/>
                <w:szCs w:val="18"/>
              </w:rPr>
              <w:t>2</w:t>
            </w:r>
            <w:r w:rsidR="00E64011" w:rsidRPr="006579D2">
              <w:rPr>
                <w:rFonts w:ascii="Calibri" w:eastAsia="Calibri" w:hAnsi="Calibri"/>
                <w:sz w:val="18"/>
                <w:szCs w:val="18"/>
              </w:rPr>
              <w:t xml:space="preserve"> AÑO</w:t>
            </w:r>
            <w:r w:rsidR="00263F6D" w:rsidRPr="006579D2">
              <w:rPr>
                <w:rFonts w:ascii="Calibri" w:eastAsia="Calibri" w:hAnsi="Calibri"/>
                <w:sz w:val="18"/>
                <w:szCs w:val="18"/>
              </w:rPr>
              <w:t>S</w:t>
            </w:r>
            <w:r w:rsidR="00AE6BB5" w:rsidRPr="006579D2">
              <w:rPr>
                <w:rFonts w:ascii="Calibri" w:eastAsia="Calibri" w:hAnsi="Calibri"/>
                <w:sz w:val="18"/>
                <w:szCs w:val="18"/>
              </w:rPr>
              <w:t xml:space="preserve"> A </w:t>
            </w:r>
            <w:r w:rsidR="00263F6D" w:rsidRPr="006579D2">
              <w:rPr>
                <w:rFonts w:ascii="Calibri" w:eastAsia="Calibri" w:hAnsi="Calibri"/>
                <w:sz w:val="18"/>
                <w:szCs w:val="18"/>
              </w:rPr>
              <w:t>TRES</w:t>
            </w:r>
            <w:r w:rsidR="00AE6BB5" w:rsidRPr="006579D2">
              <w:rPr>
                <w:rFonts w:ascii="Calibri" w:eastAsia="Calibri" w:hAnsi="Calibri"/>
                <w:sz w:val="18"/>
                <w:szCs w:val="18"/>
              </w:rPr>
              <w:t xml:space="preserve"> 0</w:t>
            </w:r>
            <w:r w:rsidR="00263F6D" w:rsidRPr="006579D2">
              <w:rPr>
                <w:rFonts w:ascii="Calibri" w:eastAsia="Calibri" w:hAnsi="Calibri"/>
                <w:sz w:val="18"/>
                <w:szCs w:val="18"/>
              </w:rPr>
              <w:t>3</w:t>
            </w:r>
            <w:r w:rsidR="00AE6BB5" w:rsidRPr="006579D2">
              <w:rPr>
                <w:rFonts w:ascii="Calibri" w:eastAsia="Calibri" w:hAnsi="Calibri"/>
                <w:sz w:val="18"/>
                <w:szCs w:val="18"/>
              </w:rPr>
              <w:t xml:space="preserve"> AÑOS</w:t>
            </w:r>
            <w:r w:rsidR="00E64011" w:rsidRPr="006579D2">
              <w:rPr>
                <w:rFonts w:ascii="Calibri" w:eastAsia="Calibri" w:hAnsi="Calibri"/>
                <w:sz w:val="18"/>
                <w:szCs w:val="18"/>
              </w:rPr>
              <w:t xml:space="preserve"> DE EXPERIENCIA </w:t>
            </w:r>
            <w:r w:rsidRPr="006579D2">
              <w:rPr>
                <w:rFonts w:ascii="Calibri" w:eastAsia="Calibri" w:hAnsi="Calibri"/>
                <w:sz w:val="18"/>
                <w:szCs w:val="18"/>
              </w:rPr>
              <w:t>EN SECTOR PÚBLICO  O PRIVADO EN LABORES SIMILARES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579D2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79D2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579D2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79D2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6579D2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579D2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579D2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579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579D2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579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6579D2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579D2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579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579D2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579D2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6579D2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579D2" w:rsidRDefault="00263F6D" w:rsidP="004748FC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6579D2">
              <w:rPr>
                <w:rFonts w:ascii="Calibri" w:eastAsia="Calibri" w:hAnsi="Calibri"/>
                <w:sz w:val="18"/>
                <w:szCs w:val="18"/>
              </w:rPr>
              <w:t xml:space="preserve">CURSOS, SEMINARIOS Y/O DIPLOMADOS </w:t>
            </w:r>
            <w:r w:rsidR="004748FC" w:rsidRPr="006579D2">
              <w:rPr>
                <w:rFonts w:ascii="Calibri" w:eastAsia="Calibri" w:hAnsi="Calibri"/>
                <w:sz w:val="18"/>
                <w:szCs w:val="18"/>
              </w:rPr>
              <w:t>EN GENERAL</w:t>
            </w:r>
            <w:r w:rsidRPr="006579D2">
              <w:rPr>
                <w:rFonts w:ascii="Calibri" w:eastAsia="Calibri" w:hAnsi="Calibri"/>
                <w:sz w:val="18"/>
                <w:szCs w:val="18"/>
              </w:rPr>
              <w:t xml:space="preserve"> MAYORES A </w:t>
            </w:r>
            <w:r w:rsidR="004748FC" w:rsidRPr="006579D2">
              <w:rPr>
                <w:rFonts w:ascii="Calibri" w:eastAsia="Calibri" w:hAnsi="Calibri"/>
                <w:sz w:val="18"/>
                <w:szCs w:val="18"/>
              </w:rPr>
              <w:t>6</w:t>
            </w:r>
            <w:r w:rsidRPr="006579D2">
              <w:rPr>
                <w:rFonts w:ascii="Calibri" w:eastAsia="Calibri" w:hAnsi="Calibri"/>
                <w:sz w:val="18"/>
                <w:szCs w:val="18"/>
              </w:rPr>
              <w:t>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579D2" w:rsidRDefault="00E6401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6579D2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579D2" w:rsidRDefault="00E6401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6579D2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6579D2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579D2" w:rsidRDefault="00263F6D" w:rsidP="004748FC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6579D2">
              <w:rPr>
                <w:rFonts w:ascii="Calibri" w:eastAsia="Calibri" w:hAnsi="Calibri"/>
                <w:sz w:val="18"/>
                <w:szCs w:val="18"/>
              </w:rPr>
              <w:t xml:space="preserve">CURSOS, SEMINARIOS Y/O DIPLOMADOS </w:t>
            </w:r>
            <w:r w:rsidR="004748FC" w:rsidRPr="006579D2">
              <w:rPr>
                <w:rFonts w:ascii="Calibri" w:eastAsia="Calibri" w:hAnsi="Calibri"/>
                <w:sz w:val="18"/>
                <w:szCs w:val="18"/>
              </w:rPr>
              <w:t>EN GENERAL</w:t>
            </w:r>
            <w:r w:rsidRPr="006579D2">
              <w:rPr>
                <w:rFonts w:ascii="Calibri" w:eastAsia="Calibri" w:hAnsi="Calibri"/>
                <w:sz w:val="18"/>
                <w:szCs w:val="18"/>
              </w:rPr>
              <w:t xml:space="preserve"> DE </w:t>
            </w:r>
            <w:r w:rsidR="004748FC" w:rsidRPr="006579D2">
              <w:rPr>
                <w:rFonts w:ascii="Calibri" w:eastAsia="Calibri" w:hAnsi="Calibri"/>
                <w:sz w:val="18"/>
                <w:szCs w:val="18"/>
              </w:rPr>
              <w:t>41</w:t>
            </w:r>
            <w:r w:rsidRPr="006579D2">
              <w:rPr>
                <w:rFonts w:ascii="Calibri" w:eastAsia="Calibri" w:hAnsi="Calibri"/>
                <w:sz w:val="18"/>
                <w:szCs w:val="18"/>
              </w:rPr>
              <w:t xml:space="preserve"> A </w:t>
            </w:r>
            <w:r w:rsidR="004748FC" w:rsidRPr="006579D2">
              <w:rPr>
                <w:rFonts w:ascii="Calibri" w:eastAsia="Calibri" w:hAnsi="Calibri"/>
                <w:sz w:val="18"/>
                <w:szCs w:val="18"/>
              </w:rPr>
              <w:t>6</w:t>
            </w:r>
            <w:r w:rsidRPr="006579D2">
              <w:rPr>
                <w:rFonts w:ascii="Calibri" w:eastAsia="Calibri" w:hAnsi="Calibri"/>
                <w:sz w:val="18"/>
                <w:szCs w:val="18"/>
              </w:rPr>
              <w:t xml:space="preserve">0 HORAS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579D2" w:rsidRDefault="00E6401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6579D2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579D2" w:rsidRDefault="00E6401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6579D2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6579D2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579D2" w:rsidRDefault="00263F6D" w:rsidP="004748FC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6579D2">
              <w:rPr>
                <w:rFonts w:ascii="Calibri" w:eastAsia="Calibri" w:hAnsi="Calibri"/>
                <w:sz w:val="18"/>
                <w:szCs w:val="18"/>
              </w:rPr>
              <w:t xml:space="preserve">CURSOS, SEMINARIOS Y/O DIPLOMADOS </w:t>
            </w:r>
            <w:r w:rsidR="004748FC" w:rsidRPr="006579D2">
              <w:rPr>
                <w:rFonts w:ascii="Calibri" w:eastAsia="Calibri" w:hAnsi="Calibri"/>
                <w:sz w:val="18"/>
                <w:szCs w:val="18"/>
              </w:rPr>
              <w:t>EN GENERAL</w:t>
            </w:r>
            <w:r w:rsidRPr="006579D2">
              <w:rPr>
                <w:rFonts w:ascii="Calibri" w:eastAsia="Calibri" w:hAnsi="Calibri"/>
                <w:sz w:val="18"/>
                <w:szCs w:val="18"/>
              </w:rPr>
              <w:t xml:space="preserve">  DE </w:t>
            </w:r>
            <w:r w:rsidR="004748FC" w:rsidRPr="006579D2">
              <w:rPr>
                <w:rFonts w:ascii="Calibri" w:eastAsia="Calibri" w:hAnsi="Calibri"/>
                <w:sz w:val="18"/>
                <w:szCs w:val="18"/>
              </w:rPr>
              <w:t>20</w:t>
            </w:r>
            <w:r w:rsidRPr="006579D2">
              <w:rPr>
                <w:rFonts w:ascii="Calibri" w:eastAsia="Calibri" w:hAnsi="Calibri"/>
                <w:sz w:val="18"/>
                <w:szCs w:val="18"/>
              </w:rPr>
              <w:t xml:space="preserve"> A </w:t>
            </w:r>
            <w:r w:rsidR="004748FC" w:rsidRPr="006579D2">
              <w:rPr>
                <w:rFonts w:ascii="Calibri" w:eastAsia="Calibri" w:hAnsi="Calibri"/>
                <w:sz w:val="18"/>
                <w:szCs w:val="18"/>
              </w:rPr>
              <w:t>4</w:t>
            </w:r>
            <w:r w:rsidRPr="006579D2">
              <w:rPr>
                <w:rFonts w:ascii="Calibri" w:eastAsia="Calibri" w:hAnsi="Calibri"/>
                <w:sz w:val="18"/>
                <w:szCs w:val="18"/>
              </w:rPr>
              <w:t>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579D2" w:rsidRDefault="00E6401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6579D2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579D2" w:rsidRDefault="00E6401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6579D2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6579D2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579D2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579D2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579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579D2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579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6579D2" w:rsidTr="004B3BA7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094CAE" w:rsidRPr="006579D2" w:rsidRDefault="00094CAE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E64011" w:rsidRPr="006579D2" w:rsidRDefault="00E64011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579D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E64011" w:rsidRPr="006579D2" w:rsidTr="004B3BA7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6579D2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6579D2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4011" w:rsidRPr="006579D2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6579D2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E64011" w:rsidRPr="006579D2" w:rsidTr="004B3BA7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6579D2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6579D2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6579D2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6579D2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6579D2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6579D2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E64011" w:rsidRPr="006579D2" w:rsidTr="004B3BA7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6579D2" w:rsidRDefault="00E64011" w:rsidP="004B3BA7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6579D2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6579D2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6579D2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6579D2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6579D2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Ptos</w:t>
                  </w:r>
                </w:p>
              </w:tc>
            </w:tr>
          </w:tbl>
          <w:p w:rsidR="00E64011" w:rsidRPr="006579D2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E64011" w:rsidRPr="006579D2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</w:tbl>
    <w:p w:rsidR="00E64011" w:rsidRDefault="00E64011" w:rsidP="00E64011">
      <w:pPr>
        <w:rPr>
          <w:rFonts w:ascii="Calibri" w:hAnsi="Calibri"/>
          <w:b/>
        </w:rPr>
      </w:pPr>
    </w:p>
    <w:p w:rsidR="00E64011" w:rsidRDefault="00E64011" w:rsidP="00E64011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E64011" w:rsidTr="004B3BA7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E64011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C0AB1" w:rsidRDefault="00E64011" w:rsidP="0099178A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0AB1">
              <w:rPr>
                <w:rFonts w:ascii="Calibri" w:eastAsia="Calibri" w:hAnsi="Calibri"/>
                <w:sz w:val="18"/>
                <w:szCs w:val="18"/>
              </w:rPr>
              <w:t xml:space="preserve">COMUNICACIÓN </w:t>
            </w:r>
            <w:r w:rsidR="00094CAE" w:rsidRPr="006C0AB1">
              <w:rPr>
                <w:rFonts w:ascii="Calibri" w:eastAsia="Calibri" w:hAnsi="Calibri"/>
                <w:sz w:val="18"/>
                <w:szCs w:val="18"/>
              </w:rPr>
              <w:t>ORAL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C0AB1" w:rsidRDefault="00094CAE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0AB1">
              <w:rPr>
                <w:rFonts w:ascii="Calibri" w:eastAsia="Calibri" w:hAnsi="Calibri"/>
                <w:sz w:val="18"/>
                <w:szCs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C0AB1" w:rsidRDefault="00094CAE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6C0AB1">
              <w:rPr>
                <w:rFonts w:ascii="Calibri" w:eastAsia="Calibri" w:hAnsi="Calibri"/>
                <w:sz w:val="18"/>
                <w:szCs w:val="18"/>
              </w:rPr>
              <w:t>CAPACIDAD DE 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C0AB1" w:rsidRDefault="00094CAE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6C0AB1">
              <w:rPr>
                <w:rFonts w:ascii="Calibri" w:eastAsia="Calibri" w:hAnsi="Calibri"/>
                <w:sz w:val="18"/>
                <w:szCs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C0AB1" w:rsidRDefault="0099178A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C0AB1" w:rsidRDefault="00E64011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0AB1">
              <w:rPr>
                <w:rFonts w:asciiTheme="minorHAnsi" w:hAnsiTheme="minorHAnsi"/>
                <w:color w:val="000000"/>
                <w:sz w:val="18"/>
                <w:szCs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4B3BA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E64011" w:rsidRDefault="00E64011" w:rsidP="00E64011">
      <w:pPr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E64011" w:rsidRDefault="00E64011" w:rsidP="00E64011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E64011" w:rsidRDefault="00E64011" w:rsidP="00E64011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E64011" w:rsidRDefault="00E64011" w:rsidP="00E64011">
      <w:pPr>
        <w:rPr>
          <w:rFonts w:ascii="Calibri" w:hAnsi="Calibri"/>
          <w:b/>
          <w:sz w:val="18"/>
        </w:rPr>
      </w:pPr>
    </w:p>
    <w:p w:rsidR="00E64011" w:rsidRPr="00740308" w:rsidRDefault="00E64011" w:rsidP="00E64011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p w:rsidR="00603070" w:rsidRDefault="00603070" w:rsidP="00603070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603070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603070" w:rsidRDefault="00603070" w:rsidP="00603070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03070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603070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E64011" w:rsidRDefault="00E64011" w:rsidP="00E64011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E64011" w:rsidRDefault="00E64011" w:rsidP="00E64011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E64011" w:rsidRDefault="0026268E" w:rsidP="00E64011">
      <w:pPr>
        <w:rPr>
          <w:rFonts w:ascii="Calibri" w:hAnsi="Calibri"/>
        </w:rPr>
      </w:pPr>
      <w:r w:rsidRPr="0026268E">
        <w:pict>
          <v:rect id="_x0000_s1026" style="position:absolute;margin-left:-4.8pt;margin-top:6.4pt;width:302.25pt;height:108pt;z-index:251660288" filled="f"/>
        </w:pic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</w:t>
      </w:r>
      <w:r w:rsidR="00295464">
        <w:rPr>
          <w:rFonts w:ascii="Calibri" w:hAnsi="Calibri"/>
        </w:rPr>
        <w:t>7</w:t>
      </w:r>
      <w:r>
        <w:rPr>
          <w:rFonts w:ascii="Calibri" w:hAnsi="Calibri"/>
        </w:rPr>
        <w:t>-GRC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E64011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E64011" w:rsidRDefault="00E64011" w:rsidP="00E64011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E64011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E64011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E64011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E64011" w:rsidRDefault="00E64011" w:rsidP="00E64011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E64011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E64011" w:rsidRDefault="00E64011" w:rsidP="00E64011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E64011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E64011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E64011" w:rsidRDefault="00E64011" w:rsidP="00E64011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99178A" w:rsidRDefault="0099178A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1E4935" w:rsidRDefault="001E4935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DA588D" w:rsidRDefault="00DA588D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DA588D" w:rsidRDefault="00DA588D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DA588D" w:rsidRDefault="00DA588D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DA588D" w:rsidRDefault="00DA588D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DA588D" w:rsidRDefault="00DA588D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Anexo 01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jc w:val="center"/>
      </w:pPr>
      <w:r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E64011" w:rsidTr="004B3BA7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Tr="004B3BA7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Tr="004B3BA7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Tr="004B3BA7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E64011" w:rsidRDefault="00E64011" w:rsidP="00295464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>Proceso de Contratación CAS Nº ……-201</w:t>
            </w:r>
            <w:r w:rsidR="00295464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 xml:space="preserve">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E64011" w:rsidTr="004B3BA7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Callao,                                de 201</w:t>
            </w:r>
            <w:r w:rsidR="00295464">
              <w:rPr>
                <w:rFonts w:asciiTheme="minorHAnsi" w:hAnsiTheme="minorHAnsi"/>
                <w:sz w:val="18"/>
                <w:szCs w:val="18"/>
              </w:rPr>
              <w:t>7</w:t>
            </w:r>
          </w:p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</w:pPr>
          </w:p>
        </w:tc>
      </w:tr>
      <w:tr w:rsidR="00E64011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</w:pPr>
          </w:p>
        </w:tc>
      </w:tr>
      <w:tr w:rsidR="00E64011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</w:pPr>
          </w:p>
        </w:tc>
      </w:tr>
      <w:tr w:rsidR="00E64011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</w:pPr>
          </w:p>
        </w:tc>
      </w:tr>
    </w:tbl>
    <w:p w:rsidR="00E64011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ANEXO 2</w:t>
      </w: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E64011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jc w:val="center"/>
        <w:rPr>
          <w:rFonts w:asciiTheme="minorHAnsi" w:hAnsiTheme="minorHAnsi" w:cs="Arial"/>
          <w:b/>
          <w:sz w:val="19"/>
          <w:szCs w:val="19"/>
        </w:rPr>
      </w:pPr>
      <w:r>
        <w:rPr>
          <w:rFonts w:asciiTheme="minorHAnsi" w:hAnsiTheme="minorHAnsi" w:cs="Arial"/>
          <w:b/>
          <w:sz w:val="19"/>
          <w:szCs w:val="19"/>
        </w:rPr>
        <w:t>ANEXO Nº 03</w:t>
      </w:r>
    </w:p>
    <w:p w:rsidR="00E64011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E64011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Default="00E64011" w:rsidP="00E64011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E64011" w:rsidTr="004B3BA7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011" w:rsidRDefault="0026268E" w:rsidP="004B3BA7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26268E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263F6D" w:rsidRDefault="00263F6D" w:rsidP="00E64011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263F6D" w:rsidRDefault="00263F6D" w:rsidP="00E64011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26268E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E64011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E64011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E64011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E64011" w:rsidRDefault="0026268E" w:rsidP="00E64011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26268E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263F6D" w:rsidRDefault="00263F6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6268E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263F6D" w:rsidRDefault="00263F6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6268E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263F6D" w:rsidRDefault="00263F6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E64011" w:rsidRDefault="00E64011" w:rsidP="00E64011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Default="00E64011" w:rsidP="00E64011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E64011" w:rsidRDefault="0026268E" w:rsidP="00E64011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26268E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263F6D" w:rsidRDefault="00263F6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6268E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263F6D" w:rsidRDefault="00263F6D" w:rsidP="00E64011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E64011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E64011" w:rsidRDefault="0026268E" w:rsidP="00E64011">
      <w:pPr>
        <w:spacing w:before="240" w:after="120"/>
        <w:ind w:left="567"/>
        <w:rPr>
          <w:rFonts w:asciiTheme="minorHAnsi" w:hAnsiTheme="minorHAnsi"/>
          <w:kern w:val="20"/>
        </w:rPr>
      </w:pPr>
      <w:r w:rsidRPr="0026268E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263F6D" w:rsidRDefault="00263F6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6268E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263F6D" w:rsidRDefault="00263F6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kern w:val="20"/>
        </w:rPr>
        <w:t>NACIONALIDAD:</w:t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  <w:t>ESTADO CIVIL:</w:t>
      </w:r>
      <w:r w:rsidR="00E64011">
        <w:rPr>
          <w:rFonts w:asciiTheme="minorHAnsi" w:hAnsiTheme="minorHAnsi"/>
          <w:kern w:val="20"/>
        </w:rPr>
        <w:tab/>
      </w:r>
    </w:p>
    <w:p w:rsidR="00E64011" w:rsidRDefault="0026268E" w:rsidP="00E64011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26268E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263F6D" w:rsidRDefault="00263F6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6268E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263F6D" w:rsidRDefault="00263F6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6268E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263F6D" w:rsidRDefault="00263F6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6268E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263F6D" w:rsidRDefault="00263F6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6268E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263F6D" w:rsidRDefault="00263F6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kern w:val="20"/>
        </w:rPr>
        <w:t xml:space="preserve">DOCUMENTO DE IDENTIDAD: </w:t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  <w:t xml:space="preserve">        RUC:</w:t>
      </w:r>
    </w:p>
    <w:p w:rsidR="00E64011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E64011" w:rsidRDefault="00E64011" w:rsidP="00E64011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E64011" w:rsidRDefault="0026268E" w:rsidP="00E64011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26268E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263F6D" w:rsidRDefault="00263F6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6268E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263F6D" w:rsidRDefault="00263F6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6268E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263F6D" w:rsidRDefault="00263F6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kern w:val="20"/>
          <w:sz w:val="20"/>
          <w:szCs w:val="20"/>
        </w:rPr>
        <w:t>CIUDAD:</w:t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E64011" w:rsidRDefault="0026268E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26268E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263F6D" w:rsidRDefault="00263F6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26268E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263F6D" w:rsidRDefault="00263F6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E64011" w:rsidRDefault="0026268E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26268E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263F6D" w:rsidRDefault="00263F6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6268E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263F6D" w:rsidRDefault="00263F6D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26268E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263F6D" w:rsidRDefault="00263F6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E64011" w:rsidRDefault="0026268E" w:rsidP="00E64011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26268E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263F6D" w:rsidRDefault="00263F6D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26268E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263F6D" w:rsidRDefault="00263F6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6268E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263F6D" w:rsidRDefault="00263F6D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26268E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263F6D" w:rsidRDefault="00263F6D" w:rsidP="00E640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6268E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263F6D" w:rsidRDefault="00263F6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6268E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263F6D" w:rsidRDefault="00263F6D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E64011" w:rsidRDefault="00E64011" w:rsidP="00E64011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E64011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E64011" w:rsidRDefault="00E64011" w:rsidP="00E64011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E64011" w:rsidTr="004B3BA7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E64011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E64011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E64011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E64011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E64011" w:rsidTr="004B3BA7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E64011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E64011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E64011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E64011" w:rsidRDefault="00E64011" w:rsidP="00E64011">
      <w:pPr>
        <w:pStyle w:val="Prrafodelista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Tr="004B3BA7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E64011" w:rsidRDefault="00E64011" w:rsidP="00E64011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E64011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Default="00E64011" w:rsidP="00E64011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E64011" w:rsidRDefault="00E64011" w:rsidP="00E64011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E64011" w:rsidRDefault="00E64011" w:rsidP="00E64011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E64011" w:rsidRDefault="00E64011" w:rsidP="00E64011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E64011" w:rsidRDefault="00E64011" w:rsidP="00E64011"/>
    <w:p w:rsidR="00E64011" w:rsidRDefault="00E64011" w:rsidP="00E64011"/>
    <w:p w:rsidR="00E64011" w:rsidRDefault="00E64011" w:rsidP="00E64011"/>
    <w:p w:rsidR="00734885" w:rsidRDefault="00734885"/>
    <w:sectPr w:rsidR="00734885" w:rsidSect="004B3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011"/>
    <w:rsid w:val="00094CAE"/>
    <w:rsid w:val="00173E6E"/>
    <w:rsid w:val="00183D60"/>
    <w:rsid w:val="00187070"/>
    <w:rsid w:val="001B0D2F"/>
    <w:rsid w:val="001E4935"/>
    <w:rsid w:val="00234746"/>
    <w:rsid w:val="0026268E"/>
    <w:rsid w:val="00263F6D"/>
    <w:rsid w:val="00271616"/>
    <w:rsid w:val="00295464"/>
    <w:rsid w:val="002A035C"/>
    <w:rsid w:val="002B699D"/>
    <w:rsid w:val="002F69E3"/>
    <w:rsid w:val="0031234E"/>
    <w:rsid w:val="00321E2E"/>
    <w:rsid w:val="00382D72"/>
    <w:rsid w:val="003847BE"/>
    <w:rsid w:val="003E1F4C"/>
    <w:rsid w:val="0041433A"/>
    <w:rsid w:val="004276B9"/>
    <w:rsid w:val="004748FC"/>
    <w:rsid w:val="004814E6"/>
    <w:rsid w:val="004B3BA7"/>
    <w:rsid w:val="00501ED9"/>
    <w:rsid w:val="00575938"/>
    <w:rsid w:val="005B4F09"/>
    <w:rsid w:val="005E4D05"/>
    <w:rsid w:val="00603070"/>
    <w:rsid w:val="0063455D"/>
    <w:rsid w:val="00651B59"/>
    <w:rsid w:val="006579D2"/>
    <w:rsid w:val="006A7EC2"/>
    <w:rsid w:val="006C0AB1"/>
    <w:rsid w:val="006D73F3"/>
    <w:rsid w:val="00734885"/>
    <w:rsid w:val="00744DBC"/>
    <w:rsid w:val="007B45F4"/>
    <w:rsid w:val="007B57EE"/>
    <w:rsid w:val="00801B95"/>
    <w:rsid w:val="00812D22"/>
    <w:rsid w:val="00853D68"/>
    <w:rsid w:val="00861AAB"/>
    <w:rsid w:val="00876832"/>
    <w:rsid w:val="008A550E"/>
    <w:rsid w:val="008C1C00"/>
    <w:rsid w:val="009078E4"/>
    <w:rsid w:val="009759B7"/>
    <w:rsid w:val="0099178A"/>
    <w:rsid w:val="00A16EA5"/>
    <w:rsid w:val="00A8537A"/>
    <w:rsid w:val="00A9293B"/>
    <w:rsid w:val="00AB29A1"/>
    <w:rsid w:val="00AE2209"/>
    <w:rsid w:val="00AE6BB5"/>
    <w:rsid w:val="00BB7054"/>
    <w:rsid w:val="00BC5965"/>
    <w:rsid w:val="00C0345A"/>
    <w:rsid w:val="00C1008B"/>
    <w:rsid w:val="00C3285C"/>
    <w:rsid w:val="00C45583"/>
    <w:rsid w:val="00C66872"/>
    <w:rsid w:val="00C70A03"/>
    <w:rsid w:val="00CC5067"/>
    <w:rsid w:val="00CD24F3"/>
    <w:rsid w:val="00D82A0D"/>
    <w:rsid w:val="00DA588D"/>
    <w:rsid w:val="00DE4348"/>
    <w:rsid w:val="00E065AB"/>
    <w:rsid w:val="00E163DC"/>
    <w:rsid w:val="00E17029"/>
    <w:rsid w:val="00E61933"/>
    <w:rsid w:val="00E64011"/>
    <w:rsid w:val="00F35866"/>
    <w:rsid w:val="00F77569"/>
    <w:rsid w:val="00FA49E4"/>
    <w:rsid w:val="00FA4A3C"/>
    <w:rsid w:val="00FB5FFA"/>
    <w:rsid w:val="00FC0A46"/>
    <w:rsid w:val="00FE2928"/>
    <w:rsid w:val="00FE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4011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4011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E64011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401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64011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64011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64011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4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4011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401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64011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9</Pages>
  <Words>2096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CSanRoman</dc:creator>
  <cp:lastModifiedBy>CSanRoman</cp:lastModifiedBy>
  <cp:revision>19</cp:revision>
  <dcterms:created xsi:type="dcterms:W3CDTF">2016-04-14T17:16:00Z</dcterms:created>
  <dcterms:modified xsi:type="dcterms:W3CDTF">2017-03-27T15:25:00Z</dcterms:modified>
</cp:coreProperties>
</file>