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3C70" w14:textId="7E518C59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BD66083" w14:textId="4593B30C" w:rsidR="00CB6D02" w:rsidRDefault="00045213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19378166" wp14:editId="0682B6AE">
            <wp:extent cx="6673921" cy="8782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8" r="9077" b="7645"/>
                    <a:stretch/>
                  </pic:blipFill>
                  <pic:spPr bwMode="auto">
                    <a:xfrm>
                      <a:off x="0" y="0"/>
                      <a:ext cx="6684810" cy="879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E209C6" w14:textId="3BB2D359" w:rsidR="00AF7016" w:rsidRDefault="00AF7016" w:rsidP="00FF244C">
      <w:pPr>
        <w:spacing w:after="0"/>
        <w:ind w:hanging="709"/>
        <w:rPr>
          <w:rFonts w:ascii="Arial" w:hAnsi="Arial" w:cs="Arial"/>
          <w:b/>
          <w:sz w:val="20"/>
          <w:szCs w:val="18"/>
        </w:rPr>
      </w:pPr>
    </w:p>
    <w:p w14:paraId="17F0D3B8" w14:textId="299308BA" w:rsidR="00FF244C" w:rsidRDefault="00FF244C" w:rsidP="00FF244C">
      <w:pPr>
        <w:spacing w:after="0"/>
        <w:ind w:hanging="851"/>
        <w:rPr>
          <w:rFonts w:ascii="Arial" w:hAnsi="Arial" w:cs="Arial"/>
          <w:b/>
          <w:sz w:val="20"/>
          <w:szCs w:val="18"/>
        </w:rPr>
      </w:pPr>
    </w:p>
    <w:p w14:paraId="15FAEF52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  <w:r>
        <w:rPr>
          <w:noProof/>
        </w:rPr>
        <w:lastRenderedPageBreak/>
        <w:drawing>
          <wp:inline distT="0" distB="0" distL="0" distR="0" wp14:anchorId="0B6F15EB" wp14:editId="00C1AA53">
            <wp:extent cx="6063615" cy="3028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6" r="5974" b="63248"/>
                    <a:stretch/>
                  </pic:blipFill>
                  <pic:spPr bwMode="auto">
                    <a:xfrm>
                      <a:off x="0" y="0"/>
                      <a:ext cx="6073945" cy="30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348D">
        <w:rPr>
          <w:rFonts w:ascii="Arial" w:hAnsi="Arial" w:cs="Arial"/>
          <w:b/>
          <w:sz w:val="20"/>
          <w:szCs w:val="18"/>
        </w:rPr>
        <w:t xml:space="preserve"> </w:t>
      </w:r>
    </w:p>
    <w:p w14:paraId="006948D6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65F7DD0A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3CC110D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70410CA5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29F04DA0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8C8CD23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6513A21E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EA6B605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1DEC76A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1EAFDC65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273D1FC1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6E7AA97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1FB3376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E2BDA99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1C03C18C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D5F4876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CCBA869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206B2C30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04D1B5D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E17ADD1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1F957933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645A2F39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1209E776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4C06635D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0D0E2D1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2143AA2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0EF43CA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5011E38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6D47E242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547BF4D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32587CE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52B7539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EB4D83A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2F52CF85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E244EFC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14AE2AA6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26CF674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0A8B713" w14:textId="77777777" w:rsidR="00045213" w:rsidRDefault="00045213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FE3CAF3" w14:textId="19377C50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FA051C" w14:paraId="195BFB24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62DD2A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B7A50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2011AC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52DFAF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FA051C" w14:paraId="1AFDD516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6140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D7E6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71F1" w14:textId="77777777" w:rsidR="00FA051C" w:rsidRPr="00095EE7" w:rsidRDefault="00FA051C" w:rsidP="00217D5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E6CB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4FAC3900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E47095" w14:textId="77777777" w:rsidR="00FA051C" w:rsidRPr="00095EE7" w:rsidRDefault="00FA051C" w:rsidP="00217D5C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FB176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7D195" w14:textId="77777777" w:rsidR="00FA051C" w:rsidRPr="00095EE7" w:rsidRDefault="00FA051C" w:rsidP="00217D5C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00398B" w14:textId="77777777" w:rsidR="00FA051C" w:rsidRPr="00095EE7" w:rsidRDefault="00FA051C" w:rsidP="00217D5C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FA051C" w14:paraId="49A9697C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94FC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552D" w14:textId="77777777" w:rsidR="00FA051C" w:rsidRPr="00EE620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E62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59B8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05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AE6E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1994CF3B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8461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37E8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Presentación de la Hoja de Vida documentada en forma virtual 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A1BE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05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  <w:p w14:paraId="375DB411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20D1B2F0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74F6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CF5B7B1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FA051C" w14:paraId="589A8AFD" w14:textId="77777777" w:rsidTr="00217D5C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DEBA4F" w14:textId="77777777" w:rsidR="00FA051C" w:rsidRPr="00095EE7" w:rsidRDefault="00FA051C" w:rsidP="00217D5C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E6B87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FD336" w14:textId="77777777" w:rsidR="00FA051C" w:rsidRPr="00095EE7" w:rsidRDefault="00FA051C" w:rsidP="00217D5C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6AF29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FA051C" w14:paraId="3D4F6A79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F69C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B53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C207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06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35FA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345A00F8" w14:textId="77777777" w:rsidTr="00217D5C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75B5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5ABF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6FEA41DA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3AB0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09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3A65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2F8CDAB8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007C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7F71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0F8E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E04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6DE80A87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AF8176" w14:textId="77777777" w:rsidR="00FA051C" w:rsidRPr="00095EE7" w:rsidRDefault="00FA051C" w:rsidP="00217D5C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663AE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2B05EB" w14:textId="77777777" w:rsidR="00FA051C" w:rsidRPr="00095EE7" w:rsidRDefault="00FA051C" w:rsidP="00217D5C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8EDE03" w14:textId="77777777" w:rsidR="00FA051C" w:rsidRPr="00095EE7" w:rsidRDefault="00FA051C" w:rsidP="00217D5C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FA051C" w14:paraId="360C895D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8DD8B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80B1D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F4DD8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6EFA507A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E3FA6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FA051C" w14:paraId="35219CF6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E8842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E0CCA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D7FCC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C637E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02629D10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2D92A6E4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Cursos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595D8022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Conocimientos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0470E08" w14:textId="77777777" w:rsidR="0042240B" w:rsidRDefault="0042240B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0F23927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0787446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B57852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428"/>
        <w:gridCol w:w="709"/>
        <w:gridCol w:w="749"/>
        <w:gridCol w:w="1012"/>
      </w:tblGrid>
      <w:tr w:rsidR="0000740F" w:rsidRPr="00F5088D" w14:paraId="0BCEE6A3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FORMACIÓN ACADÉMICA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49F01478" w:rsidR="0000740F" w:rsidRPr="00F5088D" w:rsidRDefault="00FA051C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CONTADOR PUBLICO COLEGIADO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73FA3A43" w14:textId="77777777" w:rsidTr="00FF244C">
        <w:trPr>
          <w:gridAfter w:val="1"/>
          <w:wAfter w:w="1012" w:type="dxa"/>
          <w:trHeight w:val="2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2B95885D" w:rsidR="0096620A" w:rsidRPr="000C0D7C" w:rsidRDefault="004466D8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TRES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03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AÑOS EN EL SECTOR PUBLICO O </w:t>
            </w:r>
            <w:r w:rsidR="006E6915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PRIVADO.</w:t>
            </w:r>
            <w:r w:rsidR="009E7097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773C2" w:rsidRPr="00F5088D" w14:paraId="7B1CA53B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1C2A" w14:textId="707C682A" w:rsidR="00C773C2" w:rsidRPr="00F5088D" w:rsidRDefault="00445422" w:rsidP="00E723C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DOS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02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AÑOS EN EL SECTOR PUBLICO O PRIVADO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C773C2" w:rsidRPr="00F5088D" w:rsidRDefault="00CD2E6C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C773C2" w:rsidRPr="00F5088D" w:rsidRDefault="00C773C2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B8D0C05" w14:textId="77777777" w:rsidTr="00FF244C">
        <w:trPr>
          <w:gridAfter w:val="1"/>
          <w:wAfter w:w="1012" w:type="dxa"/>
          <w:trHeight w:val="317"/>
        </w:trPr>
        <w:tc>
          <w:tcPr>
            <w:tcW w:w="6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7728ED35" w:rsidR="00E723CC" w:rsidRPr="004B07E4" w:rsidRDefault="00445422" w:rsidP="004B07E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UN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01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 EN EL SECTOR PUBLICO O PRIVADO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48B2BBEC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0FF4E1E3" w:rsidR="00E723CC" w:rsidRPr="00A65F56" w:rsidRDefault="00E723CC" w:rsidP="00E723CC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35656A51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BC52" w14:textId="2B5F8A68" w:rsidR="006E6915" w:rsidRPr="006E6915" w:rsidRDefault="00FA051C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>
              <w:rPr>
                <w:rFonts w:cstheme="minorHAnsi"/>
                <w:sz w:val="18"/>
                <w:szCs w:val="18"/>
                <w:lang w:val="es-PE"/>
              </w:rPr>
              <w:t xml:space="preserve">CURSOS, DIPLOMADOS Y/O SEMINARIOS EN TEMAS DE SISTEMA DE ADMINISTRACION FINANCIERA </w:t>
            </w:r>
          </w:p>
          <w:p w14:paraId="0BE01CE9" w14:textId="27D27F5D" w:rsidR="006A7D80" w:rsidRPr="00A65F56" w:rsidRDefault="006A7D80" w:rsidP="00B8623B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E723CC" w:rsidRPr="00F5088D" w14:paraId="00D49163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727403D2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>CONOCIMIENTOS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990D3A0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1061D" w14:textId="6C082749" w:rsidR="00FA051C" w:rsidRDefault="00FA051C" w:rsidP="00FF244C">
            <w:pPr>
              <w:keepLines/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CONOCIMIENTO DEL SISTEMA TRIBUTARIO Y SU APLICACIÓN CONTABLE. </w:t>
            </w:r>
          </w:p>
          <w:p w14:paraId="51476920" w14:textId="02C57438" w:rsidR="006A7D80" w:rsidRPr="00FF244C" w:rsidRDefault="00FA051C" w:rsidP="00FF244C">
            <w:pPr>
              <w:keepLines/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OFIMATICA NIVEL BASICO. </w:t>
            </w:r>
            <w:r w:rsidR="00C54E51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794F8CAC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E723CC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723CC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F9C1EB" w14:textId="112F1178" w:rsidR="00A35C2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37924A0" w14:textId="3F4D5641" w:rsidR="0089164D" w:rsidRPr="00B207E4" w:rsidRDefault="0089164D" w:rsidP="0089164D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</w:t>
      </w:r>
      <w:r w:rsidR="00DE090F">
        <w:rPr>
          <w:rFonts w:ascii="Calibri" w:eastAsia="Times New Roman" w:hAnsi="Calibri" w:cs="Arial"/>
          <w:b/>
          <w:sz w:val="18"/>
          <w:szCs w:val="20"/>
          <w:lang w:eastAsia="es-ES"/>
        </w:rPr>
        <w:t>I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ADO,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77777777" w:rsidR="00A35C24" w:rsidRPr="00C93FBB" w:rsidRDefault="00A35C24" w:rsidP="00A35C24">
      <w:pPr>
        <w:rPr>
          <w:rFonts w:eastAsia="Times New Roman" w:cstheme="minorHAnsi"/>
          <w:lang w:eastAsia="es-ES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8FD7B5D" w14:textId="32986505" w:rsidR="0000740F" w:rsidRDefault="0000740F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B683C1F" w14:textId="08D739CC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3D0F3FE" w14:textId="422D298B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FA445" w14:textId="5C6DBEAF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3934AF" w14:textId="22A71A1B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FA15373" w14:textId="77777777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34C557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60186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C6A3893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2E307F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D09F8B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4B072B03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1E3430" w:rsidRDefault="001E3430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1E3430" w:rsidRDefault="001E3430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1E3430" w:rsidRDefault="001E3430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1E3430" w:rsidRDefault="001E3430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1E3430" w:rsidRDefault="001E3430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FF244C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FA55650"/>
    <w:multiLevelType w:val="hybridMultilevel"/>
    <w:tmpl w:val="F26471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45213"/>
    <w:rsid w:val="00095EE7"/>
    <w:rsid w:val="000C0D7C"/>
    <w:rsid w:val="000E3385"/>
    <w:rsid w:val="00153926"/>
    <w:rsid w:val="001613FC"/>
    <w:rsid w:val="001707C9"/>
    <w:rsid w:val="00172901"/>
    <w:rsid w:val="001A0553"/>
    <w:rsid w:val="001D7308"/>
    <w:rsid w:val="001E3430"/>
    <w:rsid w:val="00210D81"/>
    <w:rsid w:val="00251890"/>
    <w:rsid w:val="00264586"/>
    <w:rsid w:val="00277D33"/>
    <w:rsid w:val="002C36D5"/>
    <w:rsid w:val="0030484B"/>
    <w:rsid w:val="0033092F"/>
    <w:rsid w:val="00362113"/>
    <w:rsid w:val="003660FA"/>
    <w:rsid w:val="00395DCE"/>
    <w:rsid w:val="003C1E00"/>
    <w:rsid w:val="0042240B"/>
    <w:rsid w:val="0043042D"/>
    <w:rsid w:val="00432035"/>
    <w:rsid w:val="004409EF"/>
    <w:rsid w:val="00445422"/>
    <w:rsid w:val="004466D8"/>
    <w:rsid w:val="004551E7"/>
    <w:rsid w:val="00477299"/>
    <w:rsid w:val="004A5419"/>
    <w:rsid w:val="004B07E4"/>
    <w:rsid w:val="0053541C"/>
    <w:rsid w:val="0058565E"/>
    <w:rsid w:val="005A11A3"/>
    <w:rsid w:val="005C2A59"/>
    <w:rsid w:val="0060313F"/>
    <w:rsid w:val="00606AFD"/>
    <w:rsid w:val="0063691E"/>
    <w:rsid w:val="00674B24"/>
    <w:rsid w:val="006A7D80"/>
    <w:rsid w:val="006E17F3"/>
    <w:rsid w:val="006E6915"/>
    <w:rsid w:val="0071646B"/>
    <w:rsid w:val="00716818"/>
    <w:rsid w:val="00733DC1"/>
    <w:rsid w:val="00762B86"/>
    <w:rsid w:val="00770E14"/>
    <w:rsid w:val="00771040"/>
    <w:rsid w:val="007741FA"/>
    <w:rsid w:val="007B10D4"/>
    <w:rsid w:val="007B77E2"/>
    <w:rsid w:val="00815356"/>
    <w:rsid w:val="0082218F"/>
    <w:rsid w:val="00842B79"/>
    <w:rsid w:val="00850912"/>
    <w:rsid w:val="00856008"/>
    <w:rsid w:val="0089164D"/>
    <w:rsid w:val="008D6E67"/>
    <w:rsid w:val="009314FA"/>
    <w:rsid w:val="009570A2"/>
    <w:rsid w:val="0096620A"/>
    <w:rsid w:val="009C1AC0"/>
    <w:rsid w:val="009E7097"/>
    <w:rsid w:val="00A14FE6"/>
    <w:rsid w:val="00A35C24"/>
    <w:rsid w:val="00A65F56"/>
    <w:rsid w:val="00A927C5"/>
    <w:rsid w:val="00AF7016"/>
    <w:rsid w:val="00B007D9"/>
    <w:rsid w:val="00B40C27"/>
    <w:rsid w:val="00B753BF"/>
    <w:rsid w:val="00B8623B"/>
    <w:rsid w:val="00B93ECF"/>
    <w:rsid w:val="00BA3178"/>
    <w:rsid w:val="00BD7CA7"/>
    <w:rsid w:val="00BE7007"/>
    <w:rsid w:val="00C32CB1"/>
    <w:rsid w:val="00C426F5"/>
    <w:rsid w:val="00C444BF"/>
    <w:rsid w:val="00C512DE"/>
    <w:rsid w:val="00C54E51"/>
    <w:rsid w:val="00C6176A"/>
    <w:rsid w:val="00C626E3"/>
    <w:rsid w:val="00C75638"/>
    <w:rsid w:val="00C773C2"/>
    <w:rsid w:val="00C92327"/>
    <w:rsid w:val="00C93FBB"/>
    <w:rsid w:val="00CB6D02"/>
    <w:rsid w:val="00CD2E6C"/>
    <w:rsid w:val="00D2354F"/>
    <w:rsid w:val="00D267C1"/>
    <w:rsid w:val="00D65EA1"/>
    <w:rsid w:val="00DD2237"/>
    <w:rsid w:val="00DE090F"/>
    <w:rsid w:val="00DF4F16"/>
    <w:rsid w:val="00E022E1"/>
    <w:rsid w:val="00E05D51"/>
    <w:rsid w:val="00E360FE"/>
    <w:rsid w:val="00E378FF"/>
    <w:rsid w:val="00E4106F"/>
    <w:rsid w:val="00E53D01"/>
    <w:rsid w:val="00E6043D"/>
    <w:rsid w:val="00E723CC"/>
    <w:rsid w:val="00E86FF2"/>
    <w:rsid w:val="00E872F4"/>
    <w:rsid w:val="00EE6207"/>
    <w:rsid w:val="00EF0B47"/>
    <w:rsid w:val="00F433DE"/>
    <w:rsid w:val="00F61F37"/>
    <w:rsid w:val="00FA051C"/>
    <w:rsid w:val="00FD2E9E"/>
    <w:rsid w:val="00FE06F9"/>
    <w:rsid w:val="00FF244C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List11,lp1,List111,List1111,List11111,List111111,List1111111,List11111111,List111111111,List1111111111,List11111111111,List111111111111,List1111111111111,List11111111111111,List111111111111111,列表1,列表11,符号列表"/>
    <w:basedOn w:val="Normal"/>
    <w:link w:val="PrrafodelistaCar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List11 Car,lp1 Car,List111 Car,List1111 Car,List11111 Car,List111111 Car,List1111111 Car,List11111111 Car,List111111111 Car,List1111111111 Car,List11111111111 Car,List111111111111 Car,列表1 Car"/>
    <w:link w:val="Prrafodelista"/>
    <w:uiPriority w:val="34"/>
    <w:locked/>
    <w:rsid w:val="006E691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rrhh@regioncallao.gob.p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1713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Of.de Recursos Humanos 11</dc:creator>
  <cp:lastModifiedBy>Carlos Eduardo Torres Barboza</cp:lastModifiedBy>
  <cp:revision>4</cp:revision>
  <cp:lastPrinted>2020-10-20T14:30:00Z</cp:lastPrinted>
  <dcterms:created xsi:type="dcterms:W3CDTF">2020-10-23T17:16:00Z</dcterms:created>
  <dcterms:modified xsi:type="dcterms:W3CDTF">2020-10-23T20:41:00Z</dcterms:modified>
</cp:coreProperties>
</file>